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7B12" w14:textId="4365F048" w:rsidR="00852707" w:rsidRPr="004B3CB4" w:rsidRDefault="00852707" w:rsidP="00216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CB4">
        <w:rPr>
          <w:rFonts w:ascii="Times New Roman" w:hAnsi="Times New Roman" w:cs="Times New Roman"/>
          <w:b/>
          <w:sz w:val="24"/>
          <w:szCs w:val="24"/>
        </w:rPr>
        <w:t>Zápisnica zo zasadnutia</w:t>
      </w:r>
      <w:r w:rsidR="0042715D" w:rsidRPr="004B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b/>
          <w:sz w:val="24"/>
          <w:szCs w:val="24"/>
        </w:rPr>
        <w:t>Správnej rady Ústavu slovenskej literatúry SAV, v. v. i.,</w:t>
      </w:r>
    </w:p>
    <w:p w14:paraId="64731EFA" w14:textId="493576CE" w:rsidR="00852707" w:rsidRPr="004B3CB4" w:rsidRDefault="00852707" w:rsidP="00216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ktoré sa konalo dňa </w:t>
      </w:r>
      <w:r w:rsidR="00A50956">
        <w:rPr>
          <w:rFonts w:ascii="Times New Roman" w:hAnsi="Times New Roman" w:cs="Times New Roman"/>
          <w:b/>
          <w:sz w:val="24"/>
          <w:szCs w:val="24"/>
        </w:rPr>
        <w:t>12</w:t>
      </w:r>
      <w:r w:rsidRPr="004B3C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0956">
        <w:rPr>
          <w:rFonts w:ascii="Times New Roman" w:hAnsi="Times New Roman" w:cs="Times New Roman"/>
          <w:b/>
          <w:sz w:val="24"/>
          <w:szCs w:val="24"/>
        </w:rPr>
        <w:t>12</w:t>
      </w:r>
      <w:r w:rsidR="00D942BB">
        <w:rPr>
          <w:rFonts w:ascii="Times New Roman" w:hAnsi="Times New Roman" w:cs="Times New Roman"/>
          <w:b/>
          <w:sz w:val="24"/>
          <w:szCs w:val="24"/>
        </w:rPr>
        <w:t>. 2024</w:t>
      </w:r>
    </w:p>
    <w:p w14:paraId="2F785AED" w14:textId="77777777" w:rsidR="00852707" w:rsidRPr="004B3CB4" w:rsidRDefault="00852707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96FA5" w14:textId="19E2250A" w:rsidR="00852707" w:rsidRPr="004B3CB4" w:rsidRDefault="00852707" w:rsidP="00A33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Prítomní členovia a členky SR:</w:t>
      </w:r>
      <w:r w:rsidRPr="004B3CB4">
        <w:rPr>
          <w:rFonts w:ascii="Times New Roman" w:hAnsi="Times New Roman" w:cs="Times New Roman"/>
          <w:sz w:val="24"/>
          <w:szCs w:val="24"/>
        </w:rPr>
        <w:t xml:space="preserve"> Martin Braxatoris,</w:t>
      </w:r>
      <w:r w:rsidR="00D942BB" w:rsidRPr="00D942BB">
        <w:rPr>
          <w:rFonts w:ascii="Times New Roman" w:hAnsi="Times New Roman" w:cs="Times New Roman"/>
          <w:sz w:val="24"/>
          <w:szCs w:val="24"/>
        </w:rPr>
        <w:t xml:space="preserve"> </w:t>
      </w:r>
      <w:r w:rsidR="00D942BB" w:rsidRPr="004B3CB4">
        <w:rPr>
          <w:rFonts w:ascii="Times New Roman" w:hAnsi="Times New Roman" w:cs="Times New Roman"/>
          <w:sz w:val="24"/>
          <w:szCs w:val="24"/>
        </w:rPr>
        <w:t>Erika Brtáňová</w:t>
      </w:r>
      <w:r w:rsidR="00D942BB">
        <w:rPr>
          <w:rFonts w:ascii="Times New Roman" w:hAnsi="Times New Roman" w:cs="Times New Roman"/>
          <w:sz w:val="24"/>
          <w:szCs w:val="24"/>
        </w:rPr>
        <w:t>,</w:t>
      </w:r>
      <w:r w:rsidRPr="004B3CB4">
        <w:rPr>
          <w:rFonts w:ascii="Times New Roman" w:hAnsi="Times New Roman" w:cs="Times New Roman"/>
          <w:sz w:val="24"/>
          <w:szCs w:val="24"/>
        </w:rPr>
        <w:t xml:space="preserve"> Dana Hučková, Radoslav Passia, Ivana Taranenková</w:t>
      </w:r>
    </w:p>
    <w:p w14:paraId="754F06A1" w14:textId="77777777" w:rsidR="00D942BB" w:rsidRDefault="00D942BB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F2A2F" w14:textId="43E432E6" w:rsidR="00CE47E6" w:rsidRPr="0038775A" w:rsidRDefault="00CE47E6" w:rsidP="0038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4001F982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Otvorenie</w:t>
      </w:r>
    </w:p>
    <w:p w14:paraId="26CDBF0E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Schválenie programu zasadnutia</w:t>
      </w:r>
    </w:p>
    <w:p w14:paraId="050ABF58" w14:textId="59F75F7D" w:rsidR="00512EDC" w:rsidRDefault="00512EDC" w:rsidP="00512ED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DC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F95474">
        <w:rPr>
          <w:rFonts w:ascii="Times New Roman" w:hAnsi="Times New Roman" w:cs="Times New Roman"/>
          <w:sz w:val="24"/>
          <w:szCs w:val="24"/>
        </w:rPr>
        <w:t>s</w:t>
      </w:r>
      <w:r w:rsidRPr="00512EDC">
        <w:rPr>
          <w:rFonts w:ascii="Times New Roman" w:hAnsi="Times New Roman" w:cs="Times New Roman"/>
          <w:sz w:val="24"/>
          <w:szCs w:val="24"/>
        </w:rPr>
        <w:t>mernic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2EDC">
        <w:rPr>
          <w:rFonts w:ascii="Times New Roman" w:hAnsi="Times New Roman" w:cs="Times New Roman"/>
          <w:sz w:val="24"/>
          <w:szCs w:val="24"/>
        </w:rPr>
        <w:t xml:space="preserve"> pre zvýšenie inštitucionálnej odolnosti</w:t>
      </w:r>
      <w:r w:rsidR="0094362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 voľba </w:t>
      </w:r>
      <w:r w:rsidRPr="00512EDC">
        <w:rPr>
          <w:rFonts w:ascii="Times New Roman" w:hAnsi="Times New Roman" w:cs="Times New Roman"/>
          <w:sz w:val="24"/>
          <w:szCs w:val="24"/>
        </w:rPr>
        <w:t>koordinátor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2EDC">
        <w:rPr>
          <w:rFonts w:ascii="Times New Roman" w:hAnsi="Times New Roman" w:cs="Times New Roman"/>
          <w:sz w:val="24"/>
          <w:szCs w:val="24"/>
        </w:rPr>
        <w:t xml:space="preserve"> inštitucionálnej odolnosti</w:t>
      </w:r>
    </w:p>
    <w:p w14:paraId="06EC35B3" w14:textId="4C2C73DC" w:rsidR="00512EDC" w:rsidRDefault="00512EDC" w:rsidP="00512ED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DC">
        <w:rPr>
          <w:rFonts w:ascii="Times New Roman" w:hAnsi="Times New Roman" w:cs="Times New Roman"/>
          <w:sz w:val="24"/>
          <w:szCs w:val="24"/>
        </w:rPr>
        <w:t xml:space="preserve">Prerokovanie </w:t>
      </w:r>
      <w:r w:rsidR="00F95474">
        <w:rPr>
          <w:rFonts w:ascii="Times New Roman" w:hAnsi="Times New Roman" w:cs="Times New Roman"/>
          <w:sz w:val="24"/>
          <w:szCs w:val="24"/>
        </w:rPr>
        <w:t>s</w:t>
      </w:r>
      <w:r w:rsidRPr="00512EDC">
        <w:rPr>
          <w:rFonts w:ascii="Times New Roman" w:hAnsi="Times New Roman" w:cs="Times New Roman"/>
          <w:sz w:val="24"/>
          <w:szCs w:val="24"/>
        </w:rPr>
        <w:t>mernice o riadení rizík</w:t>
      </w:r>
    </w:p>
    <w:p w14:paraId="652A4255" w14:textId="2E456404" w:rsidR="00512EDC" w:rsidRDefault="005C1EB3" w:rsidP="00512ED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</w:t>
      </w:r>
      <w:r w:rsidR="00512EDC" w:rsidRPr="00512EDC">
        <w:rPr>
          <w:rFonts w:ascii="Times New Roman" w:hAnsi="Times New Roman" w:cs="Times New Roman"/>
          <w:sz w:val="24"/>
          <w:szCs w:val="24"/>
        </w:rPr>
        <w:t xml:space="preserve"> zoznam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2EDC" w:rsidRPr="0051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pripravovaných </w:t>
      </w:r>
      <w:r w:rsidR="00512EDC" w:rsidRPr="00512EDC">
        <w:rPr>
          <w:rFonts w:ascii="Times New Roman" w:hAnsi="Times New Roman" w:cs="Times New Roman"/>
          <w:sz w:val="24"/>
          <w:szCs w:val="24"/>
        </w:rPr>
        <w:t>smerníc</w:t>
      </w:r>
    </w:p>
    <w:p w14:paraId="14CD219D" w14:textId="47EDA245" w:rsidR="00706207" w:rsidRDefault="00180EFF" w:rsidP="0070620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prípravy</w:t>
      </w:r>
      <w:r w:rsidR="00706207" w:rsidRPr="00706207">
        <w:rPr>
          <w:rFonts w:ascii="Times New Roman" w:hAnsi="Times New Roman" w:cs="Times New Roman"/>
          <w:sz w:val="24"/>
          <w:szCs w:val="24"/>
        </w:rPr>
        <w:t xml:space="preserve"> registratúrn</w:t>
      </w:r>
      <w:r>
        <w:rPr>
          <w:rFonts w:ascii="Times New Roman" w:hAnsi="Times New Roman" w:cs="Times New Roman"/>
          <w:sz w:val="24"/>
          <w:szCs w:val="24"/>
        </w:rPr>
        <w:t>eho</w:t>
      </w:r>
      <w:r w:rsidR="00706207" w:rsidRPr="00706207">
        <w:rPr>
          <w:rFonts w:ascii="Times New Roman" w:hAnsi="Times New Roman" w:cs="Times New Roman"/>
          <w:sz w:val="24"/>
          <w:szCs w:val="24"/>
        </w:rPr>
        <w:t xml:space="preserve"> poriadku</w:t>
      </w:r>
      <w:r>
        <w:rPr>
          <w:rFonts w:ascii="Times New Roman" w:hAnsi="Times New Roman" w:cs="Times New Roman"/>
          <w:sz w:val="24"/>
          <w:szCs w:val="24"/>
        </w:rPr>
        <w:t xml:space="preserve"> organizácie</w:t>
      </w:r>
    </w:p>
    <w:p w14:paraId="3E3A017F" w14:textId="356E7055" w:rsidR="00706207" w:rsidRDefault="00706207" w:rsidP="0070620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o dianí </w:t>
      </w:r>
      <w:r w:rsidR="00F9547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ústave</w:t>
      </w:r>
    </w:p>
    <w:p w14:paraId="7D1ED125" w14:textId="255426B7" w:rsidR="00706207" w:rsidRDefault="00706207" w:rsidP="002117B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06207">
        <w:rPr>
          <w:rFonts w:ascii="Times New Roman" w:hAnsi="Times New Roman" w:cs="Times New Roman"/>
          <w:sz w:val="24"/>
          <w:szCs w:val="24"/>
        </w:rPr>
        <w:t>ôzne</w:t>
      </w:r>
      <w:r w:rsidRPr="00211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1FD61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Záver</w:t>
      </w:r>
    </w:p>
    <w:p w14:paraId="42223A3B" w14:textId="77777777" w:rsidR="003F2DBD" w:rsidRPr="004B3CB4" w:rsidRDefault="003F2DBD" w:rsidP="00223D22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08203" w14:textId="61E0D22F" w:rsidR="008A4608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3FCC34FD" w14:textId="5BA6D363" w:rsidR="00B23A2F" w:rsidRPr="004B3CB4" w:rsidRDefault="00B23A2F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Riaditeľka ústavu a predsedníčka Správnej rady Ústavu slovenskej literatúry SAV, v. v. i., (ďalej len „SR“) I. Taranenková otvorila zasadnutie o 1</w:t>
      </w:r>
      <w:r w:rsidR="0026334D">
        <w:rPr>
          <w:rFonts w:ascii="Times New Roman" w:hAnsi="Times New Roman" w:cs="Times New Roman"/>
          <w:sz w:val="24"/>
          <w:szCs w:val="24"/>
        </w:rPr>
        <w:t>0</w:t>
      </w:r>
      <w:r w:rsidRPr="004B3CB4">
        <w:rPr>
          <w:rFonts w:ascii="Times New Roman" w:hAnsi="Times New Roman" w:cs="Times New Roman"/>
          <w:sz w:val="24"/>
          <w:szCs w:val="24"/>
        </w:rPr>
        <w:t>:</w:t>
      </w:r>
      <w:r w:rsidR="000B060C">
        <w:rPr>
          <w:rFonts w:ascii="Times New Roman" w:hAnsi="Times New Roman" w:cs="Times New Roman"/>
          <w:sz w:val="24"/>
          <w:szCs w:val="24"/>
        </w:rPr>
        <w:t>0</w:t>
      </w:r>
      <w:r w:rsidRPr="004B3CB4">
        <w:rPr>
          <w:rFonts w:ascii="Times New Roman" w:hAnsi="Times New Roman" w:cs="Times New Roman"/>
          <w:sz w:val="24"/>
          <w:szCs w:val="24"/>
        </w:rPr>
        <w:t>0 hod.</w:t>
      </w:r>
    </w:p>
    <w:p w14:paraId="43509D0A" w14:textId="77777777" w:rsidR="004D38D2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9983E" w14:textId="20068BC3" w:rsidR="00B23A2F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7246A860" w14:textId="18A54B8F" w:rsidR="00CE47E6" w:rsidRPr="004B3CB4" w:rsidRDefault="00170A74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I. Taranenková predložila SR návrh progr</w:t>
      </w:r>
      <w:r w:rsidR="006B2A75">
        <w:rPr>
          <w:rFonts w:ascii="Times New Roman" w:hAnsi="Times New Roman" w:cs="Times New Roman"/>
          <w:sz w:val="24"/>
          <w:szCs w:val="24"/>
        </w:rPr>
        <w:t>amu zasadnutia. Za zapisovateľa bol</w:t>
      </w:r>
      <w:r w:rsidRPr="004B3CB4">
        <w:rPr>
          <w:rFonts w:ascii="Times New Roman" w:hAnsi="Times New Roman" w:cs="Times New Roman"/>
          <w:sz w:val="24"/>
          <w:szCs w:val="24"/>
        </w:rPr>
        <w:t xml:space="preserve"> navrhnut</w:t>
      </w:r>
      <w:r w:rsidR="006B2A75">
        <w:rPr>
          <w:rFonts w:ascii="Times New Roman" w:hAnsi="Times New Roman" w:cs="Times New Roman"/>
          <w:sz w:val="24"/>
          <w:szCs w:val="24"/>
        </w:rPr>
        <w:t>ý</w:t>
      </w:r>
      <w:r w:rsidRPr="004B3CB4">
        <w:rPr>
          <w:rFonts w:ascii="Times New Roman" w:hAnsi="Times New Roman" w:cs="Times New Roman"/>
          <w:sz w:val="24"/>
          <w:szCs w:val="24"/>
        </w:rPr>
        <w:t xml:space="preserve"> M. Braxatoris, za overovateľa R. Passia.</w:t>
      </w:r>
      <w:r w:rsidR="00BC6DEE" w:rsidRPr="004B3CB4">
        <w:rPr>
          <w:rFonts w:ascii="Times New Roman" w:hAnsi="Times New Roman" w:cs="Times New Roman"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sz w:val="24"/>
          <w:szCs w:val="24"/>
        </w:rPr>
        <w:t xml:space="preserve">Návrh bol </w:t>
      </w:r>
      <w:r w:rsidR="00B26750" w:rsidRPr="004B3CB4">
        <w:rPr>
          <w:rFonts w:ascii="Times New Roman" w:hAnsi="Times New Roman" w:cs="Times New Roman"/>
          <w:sz w:val="24"/>
          <w:szCs w:val="24"/>
        </w:rPr>
        <w:t xml:space="preserve">jednomyseľne </w:t>
      </w:r>
      <w:r w:rsidRPr="004B3CB4">
        <w:rPr>
          <w:rFonts w:ascii="Times New Roman" w:hAnsi="Times New Roman" w:cs="Times New Roman"/>
          <w:sz w:val="24"/>
          <w:szCs w:val="24"/>
        </w:rPr>
        <w:t>schválený.</w:t>
      </w:r>
    </w:p>
    <w:p w14:paraId="71B9FD16" w14:textId="61B824E0" w:rsidR="004D38D2" w:rsidRPr="004B3CB4" w:rsidRDefault="004D38D2" w:rsidP="00223D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B65D25" w14:textId="7741BEEC" w:rsidR="00BC6DEE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3</w:t>
      </w:r>
    </w:p>
    <w:p w14:paraId="3A85EB2F" w14:textId="1AA8D532" w:rsidR="00DC7971" w:rsidRDefault="0070771E" w:rsidP="00DC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Passia </w:t>
      </w:r>
      <w:r w:rsidR="003B09FB">
        <w:rPr>
          <w:rFonts w:ascii="Times New Roman" w:hAnsi="Times New Roman" w:cs="Times New Roman"/>
          <w:sz w:val="24"/>
          <w:szCs w:val="24"/>
        </w:rPr>
        <w:t xml:space="preserve">informoval </w:t>
      </w:r>
      <w:r>
        <w:rPr>
          <w:rFonts w:ascii="Times New Roman" w:hAnsi="Times New Roman" w:cs="Times New Roman"/>
          <w:sz w:val="24"/>
          <w:szCs w:val="24"/>
        </w:rPr>
        <w:t>SR o príprave s</w:t>
      </w:r>
      <w:r w:rsidRPr="00512EDC">
        <w:rPr>
          <w:rFonts w:ascii="Times New Roman" w:hAnsi="Times New Roman" w:cs="Times New Roman"/>
          <w:sz w:val="24"/>
          <w:szCs w:val="24"/>
        </w:rPr>
        <w:t>mernic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2EDC">
        <w:rPr>
          <w:rFonts w:ascii="Times New Roman" w:hAnsi="Times New Roman" w:cs="Times New Roman"/>
          <w:sz w:val="24"/>
          <w:szCs w:val="24"/>
        </w:rPr>
        <w:t xml:space="preserve"> </w:t>
      </w:r>
      <w:r w:rsidR="00F95474">
        <w:rPr>
          <w:rFonts w:ascii="Times New Roman" w:hAnsi="Times New Roman" w:cs="Times New Roman"/>
          <w:sz w:val="24"/>
          <w:szCs w:val="24"/>
        </w:rPr>
        <w:t>na</w:t>
      </w:r>
      <w:r w:rsidRPr="00512EDC">
        <w:rPr>
          <w:rFonts w:ascii="Times New Roman" w:hAnsi="Times New Roman" w:cs="Times New Roman"/>
          <w:sz w:val="24"/>
          <w:szCs w:val="24"/>
        </w:rPr>
        <w:t xml:space="preserve"> zvýšenie inštitucionálnej odolnosti</w:t>
      </w:r>
      <w:r w:rsidR="003B09FB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B01825">
        <w:rPr>
          <w:rFonts w:ascii="Times New Roman" w:hAnsi="Times New Roman" w:cs="Times New Roman"/>
          <w:sz w:val="24"/>
          <w:szCs w:val="24"/>
        </w:rPr>
        <w:t xml:space="preserve"> a</w:t>
      </w:r>
      <w:r w:rsidR="00176D12">
        <w:rPr>
          <w:rFonts w:ascii="Times New Roman" w:hAnsi="Times New Roman" w:cs="Times New Roman"/>
          <w:sz w:val="24"/>
          <w:szCs w:val="24"/>
        </w:rPr>
        <w:t xml:space="preserve"> zapracovaní pripomienok vyplývajúcich z </w:t>
      </w:r>
      <w:r w:rsidR="00B01825">
        <w:rPr>
          <w:rFonts w:ascii="Times New Roman" w:hAnsi="Times New Roman" w:cs="Times New Roman"/>
          <w:sz w:val="24"/>
          <w:szCs w:val="24"/>
        </w:rPr>
        <w:t>jej prerokovania so zamestnaneckou dôverníč</w:t>
      </w:r>
      <w:r w:rsidR="00176D12">
        <w:rPr>
          <w:rFonts w:ascii="Times New Roman" w:hAnsi="Times New Roman" w:cs="Times New Roman"/>
          <w:sz w:val="24"/>
          <w:szCs w:val="24"/>
        </w:rPr>
        <w:t>k</w:t>
      </w:r>
      <w:r w:rsidR="00B01825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67C">
        <w:rPr>
          <w:rFonts w:ascii="Times New Roman" w:hAnsi="Times New Roman" w:cs="Times New Roman"/>
          <w:sz w:val="24"/>
          <w:szCs w:val="24"/>
        </w:rPr>
        <w:t xml:space="preserve">I. Taranenková </w:t>
      </w:r>
      <w:r w:rsidR="0076317E">
        <w:rPr>
          <w:rFonts w:ascii="Times New Roman" w:hAnsi="Times New Roman" w:cs="Times New Roman"/>
          <w:sz w:val="24"/>
          <w:szCs w:val="24"/>
        </w:rPr>
        <w:t xml:space="preserve">predložila 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76317E">
        <w:rPr>
          <w:rFonts w:ascii="Times New Roman" w:hAnsi="Times New Roman" w:cs="Times New Roman"/>
          <w:sz w:val="24"/>
          <w:szCs w:val="24"/>
        </w:rPr>
        <w:t>na schválenie</w:t>
      </w:r>
      <w:r w:rsidR="00F95474">
        <w:rPr>
          <w:rFonts w:ascii="Times New Roman" w:hAnsi="Times New Roman" w:cs="Times New Roman"/>
          <w:sz w:val="24"/>
          <w:szCs w:val="24"/>
        </w:rPr>
        <w:t xml:space="preserve"> smernice</w:t>
      </w:r>
      <w:r w:rsidR="00DC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35E04" w14:textId="54426599" w:rsidR="009C10CE" w:rsidRDefault="009C10CE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9AFC" w14:textId="77777777" w:rsidR="00DC7971" w:rsidRPr="00DC7971" w:rsidRDefault="00DC7971" w:rsidP="003367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>Uznesenie č. 1</w:t>
      </w:r>
    </w:p>
    <w:p w14:paraId="138AC710" w14:textId="3C57E139" w:rsidR="00DC7971" w:rsidRPr="00DC7971" w:rsidRDefault="00DC7971" w:rsidP="003367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 xml:space="preserve">SR prerokovala a schválila </w:t>
      </w:r>
      <w:r w:rsidR="0070771E" w:rsidRPr="0070771E">
        <w:rPr>
          <w:rFonts w:ascii="Times New Roman" w:hAnsi="Times New Roman" w:cs="Times New Roman"/>
          <w:i/>
          <w:sz w:val="24"/>
          <w:szCs w:val="24"/>
        </w:rPr>
        <w:t>Smernic</w:t>
      </w:r>
      <w:r w:rsidR="009D09B3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70771E" w:rsidRPr="0070771E">
        <w:rPr>
          <w:rFonts w:ascii="Times New Roman" w:hAnsi="Times New Roman" w:cs="Times New Roman"/>
          <w:i/>
          <w:sz w:val="24"/>
          <w:szCs w:val="24"/>
        </w:rPr>
        <w:t>pre zvýšenie inštitucionálnej odolnosti Ústavu slovenskej literatúry Slovenskej akadémie vied, verejnej výskumnej inštitúcie</w:t>
      </w:r>
      <w:r w:rsidR="0070771E">
        <w:rPr>
          <w:rFonts w:ascii="Times New Roman" w:hAnsi="Times New Roman" w:cs="Times New Roman"/>
          <w:i/>
          <w:sz w:val="24"/>
          <w:szCs w:val="24"/>
        </w:rPr>
        <w:t>.</w:t>
      </w:r>
    </w:p>
    <w:p w14:paraId="0DD05859" w14:textId="77777777" w:rsidR="00DC7971" w:rsidRPr="002015F6" w:rsidRDefault="00DC7971" w:rsidP="00DC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lastRenderedPageBreak/>
        <w:t>Prebehlo hlasovanie s nasledujúcim výsledkom: za – 5, proti – 0, zdržal sa – 0.</w:t>
      </w:r>
    </w:p>
    <w:p w14:paraId="7C3A06F8" w14:textId="404330D6" w:rsidR="00E93601" w:rsidRDefault="00E93601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96409" w14:textId="50486930" w:rsidR="0070771E" w:rsidRDefault="00B51B3D" w:rsidP="0070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1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Taranenková </w:t>
      </w:r>
      <w:r w:rsidR="0070771E">
        <w:rPr>
          <w:rFonts w:ascii="Times New Roman" w:hAnsi="Times New Roman" w:cs="Times New Roman"/>
          <w:sz w:val="24"/>
          <w:szCs w:val="24"/>
        </w:rPr>
        <w:t xml:space="preserve">navrhla za koordinátora inštitucionálnej odolnosti </w:t>
      </w:r>
      <w:r w:rsidR="001230D9">
        <w:rPr>
          <w:rFonts w:ascii="Times New Roman" w:hAnsi="Times New Roman" w:cs="Times New Roman"/>
          <w:sz w:val="24"/>
          <w:szCs w:val="24"/>
        </w:rPr>
        <w:t>v</w:t>
      </w:r>
      <w:r w:rsidR="007C1BEE">
        <w:rPr>
          <w:rFonts w:ascii="Times New Roman" w:hAnsi="Times New Roman" w:cs="Times New Roman"/>
          <w:sz w:val="24"/>
          <w:szCs w:val="24"/>
        </w:rPr>
        <w:t xml:space="preserve"> </w:t>
      </w:r>
      <w:r w:rsidR="001230D9">
        <w:rPr>
          <w:rFonts w:ascii="Times New Roman" w:hAnsi="Times New Roman" w:cs="Times New Roman"/>
          <w:sz w:val="24"/>
          <w:szCs w:val="24"/>
        </w:rPr>
        <w:t xml:space="preserve">zmysle čl. 1 schválenej smernice </w:t>
      </w:r>
      <w:r w:rsidR="0070771E">
        <w:rPr>
          <w:rFonts w:ascii="Times New Roman" w:hAnsi="Times New Roman" w:cs="Times New Roman"/>
          <w:sz w:val="24"/>
          <w:szCs w:val="24"/>
        </w:rPr>
        <w:t>R. Passiu</w:t>
      </w:r>
      <w:r w:rsidR="001230D9">
        <w:rPr>
          <w:rFonts w:ascii="Times New Roman" w:hAnsi="Times New Roman" w:cs="Times New Roman"/>
          <w:sz w:val="24"/>
          <w:szCs w:val="24"/>
        </w:rPr>
        <w:t xml:space="preserve">, ktorý </w:t>
      </w:r>
      <w:r w:rsidR="0070771E">
        <w:rPr>
          <w:rFonts w:ascii="Times New Roman" w:hAnsi="Times New Roman" w:cs="Times New Roman"/>
          <w:sz w:val="24"/>
          <w:szCs w:val="24"/>
        </w:rPr>
        <w:t>s návrhom</w:t>
      </w:r>
      <w:r w:rsidR="0070771E" w:rsidRPr="0070771E">
        <w:rPr>
          <w:rFonts w:ascii="Times New Roman" w:hAnsi="Times New Roman" w:cs="Times New Roman"/>
          <w:sz w:val="24"/>
          <w:szCs w:val="24"/>
        </w:rPr>
        <w:t xml:space="preserve"> </w:t>
      </w:r>
      <w:r w:rsidR="00522F81">
        <w:rPr>
          <w:rFonts w:ascii="Times New Roman" w:hAnsi="Times New Roman" w:cs="Times New Roman"/>
          <w:sz w:val="24"/>
          <w:szCs w:val="24"/>
        </w:rPr>
        <w:t xml:space="preserve">vyslovil </w:t>
      </w:r>
      <w:r w:rsidR="0070771E">
        <w:rPr>
          <w:rFonts w:ascii="Times New Roman" w:hAnsi="Times New Roman" w:cs="Times New Roman"/>
          <w:sz w:val="24"/>
          <w:szCs w:val="24"/>
        </w:rPr>
        <w:t>súhlas.</w:t>
      </w:r>
    </w:p>
    <w:p w14:paraId="3C3FA982" w14:textId="05172917" w:rsidR="0070771E" w:rsidRDefault="0070771E" w:rsidP="0070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B327" w14:textId="47A9FFF1" w:rsidR="0070771E" w:rsidRPr="00DC7971" w:rsidRDefault="0070771E" w:rsidP="007077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 xml:space="preserve">Uznesenie č. </w:t>
      </w:r>
      <w:r w:rsidR="002103A8">
        <w:rPr>
          <w:rFonts w:ascii="Times New Roman" w:hAnsi="Times New Roman" w:cs="Times New Roman"/>
          <w:i/>
          <w:sz w:val="24"/>
          <w:szCs w:val="24"/>
        </w:rPr>
        <w:t>2</w:t>
      </w:r>
    </w:p>
    <w:p w14:paraId="64900E80" w14:textId="2BD3D8C0" w:rsidR="0070771E" w:rsidRDefault="0070771E" w:rsidP="0070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 xml:space="preserve">SR </w:t>
      </w:r>
      <w:r>
        <w:rPr>
          <w:rFonts w:ascii="Times New Roman" w:hAnsi="Times New Roman" w:cs="Times New Roman"/>
          <w:i/>
          <w:sz w:val="24"/>
          <w:szCs w:val="24"/>
        </w:rPr>
        <w:t xml:space="preserve">schválila </w:t>
      </w:r>
      <w:r w:rsidRPr="0070771E">
        <w:rPr>
          <w:rFonts w:ascii="Times New Roman" w:hAnsi="Times New Roman" w:cs="Times New Roman"/>
          <w:i/>
          <w:sz w:val="24"/>
          <w:szCs w:val="24"/>
        </w:rPr>
        <w:t xml:space="preserve">R. Passiu </w:t>
      </w:r>
      <w:r>
        <w:rPr>
          <w:rFonts w:ascii="Times New Roman" w:hAnsi="Times New Roman" w:cs="Times New Roman"/>
          <w:i/>
          <w:sz w:val="24"/>
          <w:szCs w:val="24"/>
        </w:rPr>
        <w:t>za k</w:t>
      </w:r>
      <w:r w:rsidRPr="0070771E">
        <w:rPr>
          <w:rFonts w:ascii="Times New Roman" w:hAnsi="Times New Roman" w:cs="Times New Roman"/>
          <w:i/>
          <w:sz w:val="24"/>
          <w:szCs w:val="24"/>
        </w:rPr>
        <w:t>oordinátor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0771E">
        <w:rPr>
          <w:rFonts w:ascii="Times New Roman" w:hAnsi="Times New Roman" w:cs="Times New Roman"/>
          <w:i/>
          <w:sz w:val="24"/>
          <w:szCs w:val="24"/>
        </w:rPr>
        <w:t xml:space="preserve"> inštitucionálnej odolnosti v Ústave slovenskej literatúry SAV, </w:t>
      </w:r>
      <w:r w:rsidR="00793911">
        <w:rPr>
          <w:rFonts w:ascii="Times New Roman" w:hAnsi="Times New Roman" w:cs="Times New Roman"/>
          <w:i/>
          <w:sz w:val="24"/>
          <w:szCs w:val="24"/>
        </w:rPr>
        <w:t>verejnej výskumnej inštitúcii.</w:t>
      </w:r>
    </w:p>
    <w:p w14:paraId="3E099B62" w14:textId="4ADF69FD" w:rsidR="00530B61" w:rsidRPr="002015F6" w:rsidRDefault="00530B61" w:rsidP="00530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 xml:space="preserve">Prebehlo hlasovanie s nasledujúcim výsledkom: za – </w:t>
      </w:r>
      <w:r w:rsidR="001230D9">
        <w:rPr>
          <w:rFonts w:ascii="Times New Roman" w:hAnsi="Times New Roman" w:cs="Times New Roman"/>
          <w:sz w:val="24"/>
          <w:szCs w:val="24"/>
        </w:rPr>
        <w:t>5</w:t>
      </w:r>
      <w:r w:rsidRPr="002015F6">
        <w:rPr>
          <w:rFonts w:ascii="Times New Roman" w:hAnsi="Times New Roman" w:cs="Times New Roman"/>
          <w:sz w:val="24"/>
          <w:szCs w:val="24"/>
        </w:rPr>
        <w:t xml:space="preserve">, proti – 0, zdržal sa – </w:t>
      </w:r>
      <w:r w:rsidR="001230D9">
        <w:rPr>
          <w:rFonts w:ascii="Times New Roman" w:hAnsi="Times New Roman" w:cs="Times New Roman"/>
          <w:sz w:val="24"/>
          <w:szCs w:val="24"/>
        </w:rPr>
        <w:t>0</w:t>
      </w:r>
      <w:r w:rsidRPr="002015F6">
        <w:rPr>
          <w:rFonts w:ascii="Times New Roman" w:hAnsi="Times New Roman" w:cs="Times New Roman"/>
          <w:sz w:val="24"/>
          <w:szCs w:val="24"/>
        </w:rPr>
        <w:t>.</w:t>
      </w:r>
    </w:p>
    <w:p w14:paraId="6CB5682B" w14:textId="7F849BC9" w:rsidR="0070771E" w:rsidRPr="0070771E" w:rsidRDefault="0070771E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A990F" w14:textId="10CF4FEE" w:rsidR="004D38D2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4</w:t>
      </w:r>
    </w:p>
    <w:p w14:paraId="4F62D559" w14:textId="1B882682" w:rsidR="002103A8" w:rsidRDefault="002103A8" w:rsidP="0021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I. Taranenková</w:t>
      </w:r>
      <w:r>
        <w:rPr>
          <w:rFonts w:ascii="Times New Roman" w:hAnsi="Times New Roman" w:cs="Times New Roman"/>
          <w:sz w:val="24"/>
          <w:szCs w:val="24"/>
        </w:rPr>
        <w:t xml:space="preserve"> predložila SR na prerokovanie </w:t>
      </w:r>
      <w:r w:rsidR="00F95474">
        <w:rPr>
          <w:rFonts w:ascii="Times New Roman" w:hAnsi="Times New Roman" w:cs="Times New Roman"/>
          <w:sz w:val="24"/>
          <w:szCs w:val="24"/>
        </w:rPr>
        <w:t>s</w:t>
      </w:r>
      <w:r w:rsidRPr="00512EDC">
        <w:rPr>
          <w:rFonts w:ascii="Times New Roman" w:hAnsi="Times New Roman" w:cs="Times New Roman"/>
          <w:sz w:val="24"/>
          <w:szCs w:val="24"/>
        </w:rPr>
        <w:t>mernic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12EDC">
        <w:rPr>
          <w:rFonts w:ascii="Times New Roman" w:hAnsi="Times New Roman" w:cs="Times New Roman"/>
          <w:sz w:val="24"/>
          <w:szCs w:val="24"/>
        </w:rPr>
        <w:t xml:space="preserve"> o riadení rizík</w:t>
      </w:r>
      <w:r>
        <w:rPr>
          <w:rFonts w:ascii="Times New Roman" w:hAnsi="Times New Roman" w:cs="Times New Roman"/>
          <w:sz w:val="24"/>
          <w:szCs w:val="24"/>
        </w:rPr>
        <w:t xml:space="preserve"> a informovala o vypracovaní súvisiaceho dotazníka. D. Hučková formulovala formálne pripomienky k </w:t>
      </w:r>
      <w:r w:rsidR="008904C3">
        <w:rPr>
          <w:rFonts w:ascii="Times New Roman" w:hAnsi="Times New Roman" w:cs="Times New Roman"/>
          <w:sz w:val="24"/>
          <w:szCs w:val="24"/>
        </w:rPr>
        <w:t>vymedzeniu</w:t>
      </w:r>
      <w:r>
        <w:rPr>
          <w:rFonts w:ascii="Times New Roman" w:hAnsi="Times New Roman" w:cs="Times New Roman"/>
          <w:sz w:val="24"/>
          <w:szCs w:val="24"/>
        </w:rPr>
        <w:t xml:space="preserve"> základných pojmov v čl. 2 smernice. SR ďalej prediskutovala riziká v oblasti zastupiteľnosti konkrétnych pracovníčok ústavu.</w:t>
      </w:r>
    </w:p>
    <w:p w14:paraId="6A58BF7C" w14:textId="3193EC7D" w:rsidR="002103A8" w:rsidRDefault="002103A8" w:rsidP="002103A8">
      <w:pPr>
        <w:spacing w:after="0" w:line="360" w:lineRule="auto"/>
        <w:jc w:val="both"/>
        <w:rPr>
          <w:rStyle w:val="im"/>
          <w:rFonts w:ascii="Times New Roman" w:hAnsi="Times New Roman" w:cs="Times New Roman"/>
          <w:sz w:val="24"/>
          <w:szCs w:val="24"/>
        </w:rPr>
      </w:pPr>
    </w:p>
    <w:p w14:paraId="39A976A3" w14:textId="038B6DED" w:rsidR="002103A8" w:rsidRPr="00DC7971" w:rsidRDefault="002103A8" w:rsidP="002103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14:paraId="0018E29A" w14:textId="160622AA" w:rsidR="00EE7F2F" w:rsidRDefault="002103A8" w:rsidP="002103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 xml:space="preserve">SR </w:t>
      </w:r>
      <w:r w:rsidR="00CD6280">
        <w:rPr>
          <w:rFonts w:ascii="Times New Roman" w:hAnsi="Times New Roman" w:cs="Times New Roman"/>
          <w:i/>
          <w:sz w:val="24"/>
          <w:szCs w:val="24"/>
        </w:rPr>
        <w:t>prerokovala Smernicu</w:t>
      </w:r>
      <w:r w:rsidR="00EE7F2F" w:rsidRPr="00EE7F2F">
        <w:rPr>
          <w:rFonts w:ascii="Times New Roman" w:hAnsi="Times New Roman" w:cs="Times New Roman"/>
          <w:i/>
          <w:sz w:val="24"/>
          <w:szCs w:val="24"/>
        </w:rPr>
        <w:t xml:space="preserve"> o riadení rizík</w:t>
      </w:r>
      <w:r w:rsidR="00EE7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280">
        <w:rPr>
          <w:rFonts w:ascii="Times New Roman" w:hAnsi="Times New Roman" w:cs="Times New Roman"/>
          <w:i/>
          <w:sz w:val="24"/>
          <w:szCs w:val="24"/>
        </w:rPr>
        <w:t>Ústavu slovenskej literatúry SAV, verejnej výskumnej inštitúcie, a schválila ju</w:t>
      </w:r>
      <w:r w:rsidR="00EE7F2F">
        <w:rPr>
          <w:rFonts w:ascii="Times New Roman" w:hAnsi="Times New Roman" w:cs="Times New Roman"/>
          <w:i/>
          <w:sz w:val="24"/>
          <w:szCs w:val="24"/>
        </w:rPr>
        <w:t xml:space="preserve"> v znení zapracovaných pripomienok. </w:t>
      </w:r>
    </w:p>
    <w:p w14:paraId="6CB9C26F" w14:textId="6E127DFF" w:rsidR="002103A8" w:rsidRPr="002015F6" w:rsidRDefault="002103A8" w:rsidP="0021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 xml:space="preserve">Prebehlo hlasovanie s nasledujúcim výsledkom: za – </w:t>
      </w:r>
      <w:r w:rsidR="00EE7F2F">
        <w:rPr>
          <w:rFonts w:ascii="Times New Roman" w:hAnsi="Times New Roman" w:cs="Times New Roman"/>
          <w:sz w:val="24"/>
          <w:szCs w:val="24"/>
        </w:rPr>
        <w:t>5</w:t>
      </w:r>
      <w:r w:rsidRPr="002015F6">
        <w:rPr>
          <w:rFonts w:ascii="Times New Roman" w:hAnsi="Times New Roman" w:cs="Times New Roman"/>
          <w:sz w:val="24"/>
          <w:szCs w:val="24"/>
        </w:rPr>
        <w:t xml:space="preserve">, proti – 0, zdržal sa – </w:t>
      </w:r>
      <w:r w:rsidR="00EE7F2F">
        <w:rPr>
          <w:rFonts w:ascii="Times New Roman" w:hAnsi="Times New Roman" w:cs="Times New Roman"/>
          <w:sz w:val="24"/>
          <w:szCs w:val="24"/>
        </w:rPr>
        <w:t>0</w:t>
      </w:r>
      <w:r w:rsidRPr="002015F6">
        <w:rPr>
          <w:rFonts w:ascii="Times New Roman" w:hAnsi="Times New Roman" w:cs="Times New Roman"/>
          <w:sz w:val="24"/>
          <w:szCs w:val="24"/>
        </w:rPr>
        <w:t>.</w:t>
      </w:r>
    </w:p>
    <w:p w14:paraId="196BE4B6" w14:textId="520A02AD" w:rsidR="00EE7F2F" w:rsidRPr="004B3CB4" w:rsidRDefault="00EE7F2F" w:rsidP="008833E1">
      <w:pPr>
        <w:spacing w:after="0" w:line="360" w:lineRule="auto"/>
        <w:jc w:val="both"/>
        <w:rPr>
          <w:rStyle w:val="im"/>
          <w:rFonts w:ascii="Times New Roman" w:hAnsi="Times New Roman" w:cs="Times New Roman"/>
          <w:sz w:val="24"/>
          <w:szCs w:val="24"/>
        </w:rPr>
      </w:pPr>
    </w:p>
    <w:p w14:paraId="5C03EDA0" w14:textId="77777777" w:rsidR="004D38D2" w:rsidRPr="004B3CB4" w:rsidRDefault="004D38D2" w:rsidP="004D38D2">
      <w:pPr>
        <w:spacing w:after="0" w:line="360" w:lineRule="auto"/>
        <w:jc w:val="both"/>
        <w:rPr>
          <w:rStyle w:val="im"/>
          <w:rFonts w:ascii="Times New Roman" w:hAnsi="Times New Roman" w:cs="Times New Roman"/>
          <w:b/>
          <w:sz w:val="24"/>
          <w:szCs w:val="24"/>
        </w:rPr>
      </w:pPr>
      <w:r w:rsidRPr="004B3CB4">
        <w:rPr>
          <w:rStyle w:val="im"/>
          <w:rFonts w:ascii="Times New Roman" w:hAnsi="Times New Roman" w:cs="Times New Roman"/>
          <w:b/>
          <w:sz w:val="24"/>
          <w:szCs w:val="24"/>
        </w:rPr>
        <w:t>K bodu 5</w:t>
      </w:r>
    </w:p>
    <w:p w14:paraId="3942CF74" w14:textId="232BCD80" w:rsidR="0014124C" w:rsidRDefault="00BB6BFE" w:rsidP="003C1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Taranenková </w:t>
      </w:r>
      <w:r w:rsidR="0014124C">
        <w:rPr>
          <w:rFonts w:ascii="Times New Roman" w:hAnsi="Times New Roman" w:cs="Times New Roman"/>
          <w:sz w:val="24"/>
          <w:szCs w:val="24"/>
        </w:rPr>
        <w:t xml:space="preserve">informovala </w:t>
      </w:r>
      <w:r w:rsidR="00777232">
        <w:rPr>
          <w:rFonts w:ascii="Times New Roman" w:hAnsi="Times New Roman" w:cs="Times New Roman"/>
          <w:sz w:val="24"/>
          <w:szCs w:val="24"/>
        </w:rPr>
        <w:t xml:space="preserve">o </w:t>
      </w:r>
      <w:r w:rsidR="002A4BA3">
        <w:rPr>
          <w:rFonts w:ascii="Times New Roman" w:hAnsi="Times New Roman" w:cs="Times New Roman"/>
          <w:sz w:val="24"/>
          <w:szCs w:val="24"/>
        </w:rPr>
        <w:t xml:space="preserve">potrebe </w:t>
      </w:r>
      <w:r w:rsidR="003C1BCF">
        <w:rPr>
          <w:rFonts w:ascii="Times New Roman" w:hAnsi="Times New Roman" w:cs="Times New Roman"/>
          <w:sz w:val="24"/>
          <w:szCs w:val="24"/>
        </w:rPr>
        <w:t xml:space="preserve">prípravy a </w:t>
      </w:r>
      <w:r w:rsidR="002A4BA3">
        <w:rPr>
          <w:rFonts w:ascii="Times New Roman" w:hAnsi="Times New Roman" w:cs="Times New Roman"/>
          <w:sz w:val="24"/>
          <w:szCs w:val="24"/>
        </w:rPr>
        <w:t xml:space="preserve">schválenia </w:t>
      </w:r>
      <w:r w:rsidR="00165C8F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2A4BA3" w:rsidRPr="00512EDC">
        <w:rPr>
          <w:rFonts w:ascii="Times New Roman" w:hAnsi="Times New Roman" w:cs="Times New Roman"/>
          <w:sz w:val="24"/>
          <w:szCs w:val="24"/>
        </w:rPr>
        <w:t>smerníc</w:t>
      </w:r>
      <w:r w:rsidR="00165C8F">
        <w:rPr>
          <w:rFonts w:ascii="Times New Roman" w:hAnsi="Times New Roman" w:cs="Times New Roman"/>
          <w:sz w:val="24"/>
          <w:szCs w:val="24"/>
        </w:rPr>
        <w:t>, najmä</w:t>
      </w:r>
      <w:r w:rsidR="003C1BCF">
        <w:rPr>
          <w:rFonts w:ascii="Times New Roman" w:hAnsi="Times New Roman" w:cs="Times New Roman"/>
          <w:sz w:val="24"/>
          <w:szCs w:val="24"/>
        </w:rPr>
        <w:t xml:space="preserve"> </w:t>
      </w:r>
      <w:r w:rsidR="003C1BCF" w:rsidRPr="003C1BCF">
        <w:rPr>
          <w:rFonts w:ascii="Times New Roman" w:hAnsi="Times New Roman" w:cs="Times New Roman"/>
          <w:sz w:val="24"/>
          <w:szCs w:val="24"/>
        </w:rPr>
        <w:t>smernic</w:t>
      </w:r>
      <w:r w:rsidR="00165C8F">
        <w:rPr>
          <w:rFonts w:ascii="Times New Roman" w:hAnsi="Times New Roman" w:cs="Times New Roman"/>
          <w:sz w:val="24"/>
          <w:szCs w:val="24"/>
        </w:rPr>
        <w:t>e</w:t>
      </w:r>
      <w:r w:rsidR="003C1BCF" w:rsidRPr="003C1BCF">
        <w:rPr>
          <w:rFonts w:ascii="Times New Roman" w:hAnsi="Times New Roman" w:cs="Times New Roman"/>
          <w:sz w:val="24"/>
          <w:szCs w:val="24"/>
        </w:rPr>
        <w:t xml:space="preserve"> o cestovných náhradách, resp. </w:t>
      </w:r>
      <w:r w:rsidR="003C1BCF">
        <w:rPr>
          <w:rFonts w:ascii="Times New Roman" w:hAnsi="Times New Roman" w:cs="Times New Roman"/>
          <w:sz w:val="24"/>
          <w:szCs w:val="24"/>
        </w:rPr>
        <w:t>o poskytovaní náhrad</w:t>
      </w:r>
      <w:r w:rsidR="003C1BCF" w:rsidRPr="003C1BCF">
        <w:rPr>
          <w:rFonts w:ascii="Times New Roman" w:hAnsi="Times New Roman" w:cs="Times New Roman"/>
          <w:sz w:val="24"/>
          <w:szCs w:val="24"/>
        </w:rPr>
        <w:t xml:space="preserve"> zamestnan</w:t>
      </w:r>
      <w:r w:rsidR="003C1BCF">
        <w:rPr>
          <w:rFonts w:ascii="Times New Roman" w:hAnsi="Times New Roman" w:cs="Times New Roman"/>
          <w:sz w:val="24"/>
          <w:szCs w:val="24"/>
        </w:rPr>
        <w:t>com a</w:t>
      </w:r>
      <w:r w:rsidR="00165C8F">
        <w:rPr>
          <w:rFonts w:ascii="Times New Roman" w:hAnsi="Times New Roman" w:cs="Times New Roman"/>
          <w:sz w:val="24"/>
          <w:szCs w:val="24"/>
        </w:rPr>
        <w:t> </w:t>
      </w:r>
      <w:r w:rsidR="003C1BCF">
        <w:rPr>
          <w:rFonts w:ascii="Times New Roman" w:hAnsi="Times New Roman" w:cs="Times New Roman"/>
          <w:sz w:val="24"/>
          <w:szCs w:val="24"/>
        </w:rPr>
        <w:t>zamestnankyniam</w:t>
      </w:r>
      <w:r w:rsidR="00165C8F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3C1BCF">
        <w:rPr>
          <w:rFonts w:ascii="Times New Roman" w:hAnsi="Times New Roman" w:cs="Times New Roman"/>
          <w:sz w:val="24"/>
          <w:szCs w:val="24"/>
        </w:rPr>
        <w:t xml:space="preserve">. SR ďalej prediskutovala potrebu internej regulácie verejného obstarávania, poskytovania informácií </w:t>
      </w:r>
      <w:r w:rsidR="003C1BCF" w:rsidRPr="003C1BCF">
        <w:rPr>
          <w:rFonts w:ascii="Times New Roman" w:hAnsi="Times New Roman" w:cs="Times New Roman"/>
          <w:sz w:val="24"/>
          <w:szCs w:val="24"/>
        </w:rPr>
        <w:t>podľa zákona o slobodnom prístupe k</w:t>
      </w:r>
      <w:r w:rsidR="003C1BCF">
        <w:rPr>
          <w:rFonts w:ascii="Times New Roman" w:hAnsi="Times New Roman" w:cs="Times New Roman"/>
          <w:sz w:val="24"/>
          <w:szCs w:val="24"/>
        </w:rPr>
        <w:t> </w:t>
      </w:r>
      <w:r w:rsidR="003C1BCF" w:rsidRPr="003C1BCF">
        <w:rPr>
          <w:rFonts w:ascii="Times New Roman" w:hAnsi="Times New Roman" w:cs="Times New Roman"/>
          <w:sz w:val="24"/>
          <w:szCs w:val="24"/>
        </w:rPr>
        <w:t>informáciám</w:t>
      </w:r>
      <w:r w:rsidR="003C1BCF">
        <w:rPr>
          <w:rFonts w:ascii="Times New Roman" w:hAnsi="Times New Roman" w:cs="Times New Roman"/>
          <w:sz w:val="24"/>
          <w:szCs w:val="24"/>
        </w:rPr>
        <w:t xml:space="preserve"> a i. </w:t>
      </w:r>
    </w:p>
    <w:p w14:paraId="75CE6B3C" w14:textId="6F39BD0E" w:rsidR="00E93601" w:rsidRDefault="00E93601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F97D1" w14:textId="026B9F64" w:rsidR="00875BCD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6</w:t>
      </w:r>
    </w:p>
    <w:p w14:paraId="11D5F27C" w14:textId="28EB9C5C" w:rsidR="00BB79F3" w:rsidRDefault="001D7A6F" w:rsidP="00A12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 prerokovala </w:t>
      </w:r>
      <w:r w:rsidR="00F4635E">
        <w:rPr>
          <w:rFonts w:ascii="Times New Roman" w:hAnsi="Times New Roman" w:cs="Times New Roman"/>
          <w:sz w:val="24"/>
          <w:szCs w:val="24"/>
        </w:rPr>
        <w:t xml:space="preserve">potrebu </w:t>
      </w:r>
      <w:r w:rsidR="00CD6280">
        <w:rPr>
          <w:rFonts w:ascii="Times New Roman" w:hAnsi="Times New Roman" w:cs="Times New Roman"/>
          <w:sz w:val="24"/>
          <w:szCs w:val="24"/>
        </w:rPr>
        <w:t>vypracovať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0">
        <w:rPr>
          <w:rFonts w:ascii="Times New Roman" w:hAnsi="Times New Roman" w:cs="Times New Roman"/>
          <w:sz w:val="24"/>
          <w:szCs w:val="24"/>
        </w:rPr>
        <w:t>registratúrny poriadok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E16">
        <w:rPr>
          <w:rFonts w:ascii="Times New Roman" w:hAnsi="Times New Roman" w:cs="Times New Roman"/>
          <w:sz w:val="24"/>
          <w:szCs w:val="24"/>
        </w:rPr>
        <w:t xml:space="preserve">ako </w:t>
      </w:r>
      <w:r w:rsidR="007A5E16" w:rsidRPr="007A5E16">
        <w:rPr>
          <w:rFonts w:ascii="Times New Roman" w:hAnsi="Times New Roman" w:cs="Times New Roman"/>
          <w:sz w:val="24"/>
          <w:szCs w:val="24"/>
        </w:rPr>
        <w:t>intern</w:t>
      </w:r>
      <w:r w:rsidR="00CD6280">
        <w:rPr>
          <w:rFonts w:ascii="Times New Roman" w:hAnsi="Times New Roman" w:cs="Times New Roman"/>
          <w:sz w:val="24"/>
          <w:szCs w:val="24"/>
        </w:rPr>
        <w:t>ý</w:t>
      </w:r>
      <w:r w:rsidR="007A5E16" w:rsidRPr="007A5E16">
        <w:rPr>
          <w:rFonts w:ascii="Times New Roman" w:hAnsi="Times New Roman" w:cs="Times New Roman"/>
          <w:sz w:val="24"/>
          <w:szCs w:val="24"/>
        </w:rPr>
        <w:t xml:space="preserve"> predpis </w:t>
      </w:r>
      <w:r w:rsidR="00A1220C" w:rsidRPr="00A1220C">
        <w:rPr>
          <w:rFonts w:ascii="Times New Roman" w:hAnsi="Times New Roman" w:cs="Times New Roman"/>
          <w:sz w:val="24"/>
          <w:szCs w:val="24"/>
        </w:rPr>
        <w:t>organizácie</w:t>
      </w:r>
      <w:r w:rsidR="00F4635E">
        <w:rPr>
          <w:rFonts w:ascii="Times New Roman" w:hAnsi="Times New Roman" w:cs="Times New Roman"/>
          <w:sz w:val="24"/>
          <w:szCs w:val="24"/>
        </w:rPr>
        <w:t xml:space="preserve">, ktorá vyplýva </w:t>
      </w:r>
      <w:r w:rsidR="00F4635E" w:rsidRPr="00F4635E">
        <w:rPr>
          <w:rFonts w:ascii="Times New Roman" w:hAnsi="Times New Roman" w:cs="Times New Roman"/>
          <w:sz w:val="24"/>
          <w:szCs w:val="24"/>
        </w:rPr>
        <w:t>z novelizáci</w:t>
      </w:r>
      <w:r w:rsidR="00F4635E">
        <w:rPr>
          <w:rFonts w:ascii="Times New Roman" w:hAnsi="Times New Roman" w:cs="Times New Roman"/>
          <w:sz w:val="24"/>
          <w:szCs w:val="24"/>
        </w:rPr>
        <w:t>e</w:t>
      </w:r>
      <w:r w:rsidR="00F4635E" w:rsidRPr="00F4635E">
        <w:rPr>
          <w:rFonts w:ascii="Times New Roman" w:hAnsi="Times New Roman" w:cs="Times New Roman"/>
          <w:sz w:val="24"/>
          <w:szCs w:val="24"/>
        </w:rPr>
        <w:t xml:space="preserve"> právnych predpisov</w:t>
      </w:r>
      <w:r w:rsidR="00F4635E">
        <w:rPr>
          <w:rFonts w:ascii="Times New Roman" w:hAnsi="Times New Roman" w:cs="Times New Roman"/>
          <w:sz w:val="24"/>
          <w:szCs w:val="24"/>
        </w:rPr>
        <w:t xml:space="preserve"> upravujúcich </w:t>
      </w:r>
      <w:r w:rsidR="00F4635E" w:rsidRPr="00F4635E">
        <w:rPr>
          <w:rFonts w:ascii="Times New Roman" w:hAnsi="Times New Roman" w:cs="Times New Roman"/>
          <w:sz w:val="24"/>
          <w:szCs w:val="24"/>
        </w:rPr>
        <w:t>správ</w:t>
      </w:r>
      <w:r w:rsidR="00C310F9">
        <w:rPr>
          <w:rFonts w:ascii="Times New Roman" w:hAnsi="Times New Roman" w:cs="Times New Roman"/>
          <w:sz w:val="24"/>
          <w:szCs w:val="24"/>
        </w:rPr>
        <w:t>u</w:t>
      </w:r>
      <w:r w:rsidR="00F4635E" w:rsidRPr="00F4635E">
        <w:rPr>
          <w:rFonts w:ascii="Times New Roman" w:hAnsi="Times New Roman" w:cs="Times New Roman"/>
          <w:sz w:val="24"/>
          <w:szCs w:val="24"/>
        </w:rPr>
        <w:t xml:space="preserve"> registratúry</w:t>
      </w:r>
      <w:r w:rsidR="00BB79F3">
        <w:rPr>
          <w:rFonts w:ascii="Times New Roman" w:hAnsi="Times New Roman" w:cs="Times New Roman"/>
          <w:sz w:val="24"/>
          <w:szCs w:val="24"/>
        </w:rPr>
        <w:t>.</w:t>
      </w:r>
      <w:r w:rsidR="00A1220C">
        <w:rPr>
          <w:rFonts w:ascii="Times New Roman" w:hAnsi="Times New Roman" w:cs="Times New Roman"/>
          <w:sz w:val="24"/>
          <w:szCs w:val="24"/>
        </w:rPr>
        <w:t xml:space="preserve"> </w:t>
      </w:r>
      <w:r w:rsidR="00BB79F3">
        <w:rPr>
          <w:rFonts w:ascii="Times New Roman" w:hAnsi="Times New Roman" w:cs="Times New Roman"/>
          <w:sz w:val="24"/>
          <w:szCs w:val="24"/>
        </w:rPr>
        <w:t xml:space="preserve">Archív SAV pripravil </w:t>
      </w:r>
      <w:r w:rsidR="00A1220C">
        <w:rPr>
          <w:rFonts w:ascii="Times New Roman" w:hAnsi="Times New Roman" w:cs="Times New Roman"/>
          <w:sz w:val="24"/>
          <w:szCs w:val="24"/>
        </w:rPr>
        <w:t>v</w:t>
      </w:r>
      <w:r w:rsidR="00A1220C" w:rsidRPr="00A1220C">
        <w:rPr>
          <w:rFonts w:ascii="Times New Roman" w:hAnsi="Times New Roman" w:cs="Times New Roman"/>
          <w:sz w:val="24"/>
          <w:szCs w:val="24"/>
        </w:rPr>
        <w:t>zorový registratúrny</w:t>
      </w:r>
      <w:r w:rsidR="00A1220C">
        <w:rPr>
          <w:rFonts w:ascii="Times New Roman" w:hAnsi="Times New Roman" w:cs="Times New Roman"/>
          <w:sz w:val="24"/>
          <w:szCs w:val="24"/>
        </w:rPr>
        <w:t xml:space="preserve"> poriad</w:t>
      </w:r>
      <w:r w:rsidR="00BB79F3">
        <w:rPr>
          <w:rFonts w:ascii="Times New Roman" w:hAnsi="Times New Roman" w:cs="Times New Roman"/>
          <w:sz w:val="24"/>
          <w:szCs w:val="24"/>
        </w:rPr>
        <w:t>ok, ktorý schválilo MV SR. R</w:t>
      </w:r>
      <w:r w:rsidR="00E12107" w:rsidRPr="00E12107">
        <w:rPr>
          <w:rFonts w:ascii="Times New Roman" w:hAnsi="Times New Roman" w:cs="Times New Roman"/>
          <w:sz w:val="24"/>
          <w:szCs w:val="24"/>
        </w:rPr>
        <w:t>egistratúrn</w:t>
      </w:r>
      <w:r w:rsidR="00BB79F3">
        <w:rPr>
          <w:rFonts w:ascii="Times New Roman" w:hAnsi="Times New Roman" w:cs="Times New Roman"/>
          <w:sz w:val="24"/>
          <w:szCs w:val="24"/>
        </w:rPr>
        <w:t>e poriad</w:t>
      </w:r>
      <w:r w:rsidR="00E12107" w:rsidRPr="00E12107">
        <w:rPr>
          <w:rFonts w:ascii="Times New Roman" w:hAnsi="Times New Roman" w:cs="Times New Roman"/>
          <w:sz w:val="24"/>
          <w:szCs w:val="24"/>
        </w:rPr>
        <w:t>k</w:t>
      </w:r>
      <w:r w:rsidR="00BB79F3">
        <w:rPr>
          <w:rFonts w:ascii="Times New Roman" w:hAnsi="Times New Roman" w:cs="Times New Roman"/>
          <w:sz w:val="24"/>
          <w:szCs w:val="24"/>
        </w:rPr>
        <w:t>y</w:t>
      </w:r>
      <w:r w:rsidR="00E12107" w:rsidRPr="00E12107">
        <w:rPr>
          <w:rFonts w:ascii="Times New Roman" w:hAnsi="Times New Roman" w:cs="Times New Roman"/>
          <w:sz w:val="24"/>
          <w:szCs w:val="24"/>
        </w:rPr>
        <w:t xml:space="preserve"> </w:t>
      </w:r>
      <w:r w:rsidR="00BB79F3">
        <w:rPr>
          <w:rFonts w:ascii="Times New Roman" w:hAnsi="Times New Roman" w:cs="Times New Roman"/>
          <w:sz w:val="24"/>
          <w:szCs w:val="24"/>
        </w:rPr>
        <w:t>organizácií</w:t>
      </w:r>
      <w:r w:rsidR="00CE47E4">
        <w:rPr>
          <w:rFonts w:ascii="Times New Roman" w:hAnsi="Times New Roman" w:cs="Times New Roman"/>
          <w:sz w:val="24"/>
          <w:szCs w:val="24"/>
        </w:rPr>
        <w:t xml:space="preserve"> SAV</w:t>
      </w:r>
      <w:r w:rsidR="00BB79F3">
        <w:rPr>
          <w:rFonts w:ascii="Times New Roman" w:hAnsi="Times New Roman" w:cs="Times New Roman"/>
          <w:sz w:val="24"/>
          <w:szCs w:val="24"/>
        </w:rPr>
        <w:t xml:space="preserve">, ktorých súlad s týmto dokumentom </w:t>
      </w:r>
      <w:r w:rsidR="00BB79F3" w:rsidRPr="00E12107">
        <w:rPr>
          <w:rFonts w:ascii="Times New Roman" w:hAnsi="Times New Roman" w:cs="Times New Roman"/>
          <w:sz w:val="24"/>
          <w:szCs w:val="24"/>
        </w:rPr>
        <w:t>overí Archív SAV</w:t>
      </w:r>
      <w:r w:rsidR="00BB79F3">
        <w:rPr>
          <w:rFonts w:ascii="Times New Roman" w:hAnsi="Times New Roman" w:cs="Times New Roman"/>
          <w:sz w:val="24"/>
          <w:szCs w:val="24"/>
        </w:rPr>
        <w:t xml:space="preserve">, </w:t>
      </w:r>
      <w:r w:rsidR="00C310F9">
        <w:rPr>
          <w:rFonts w:ascii="Times New Roman" w:hAnsi="Times New Roman" w:cs="Times New Roman"/>
          <w:sz w:val="24"/>
          <w:szCs w:val="24"/>
        </w:rPr>
        <w:t>nepod</w:t>
      </w:r>
      <w:r w:rsidR="00CD6280">
        <w:rPr>
          <w:rFonts w:ascii="Times New Roman" w:hAnsi="Times New Roman" w:cs="Times New Roman"/>
          <w:sz w:val="24"/>
          <w:szCs w:val="24"/>
        </w:rPr>
        <w:t>l</w:t>
      </w:r>
      <w:r w:rsidR="00C310F9">
        <w:rPr>
          <w:rFonts w:ascii="Times New Roman" w:hAnsi="Times New Roman" w:cs="Times New Roman"/>
          <w:sz w:val="24"/>
          <w:szCs w:val="24"/>
        </w:rPr>
        <w:t>iehajú ďalšiemu schvaľovaniu zo strany</w:t>
      </w:r>
      <w:r w:rsidR="00E12107" w:rsidRPr="00E12107">
        <w:rPr>
          <w:rFonts w:ascii="Times New Roman" w:hAnsi="Times New Roman" w:cs="Times New Roman"/>
          <w:sz w:val="24"/>
          <w:szCs w:val="24"/>
        </w:rPr>
        <w:t xml:space="preserve"> </w:t>
      </w:r>
      <w:r w:rsidR="00BB79F3">
        <w:rPr>
          <w:rFonts w:ascii="Times New Roman" w:hAnsi="Times New Roman" w:cs="Times New Roman"/>
          <w:sz w:val="24"/>
          <w:szCs w:val="24"/>
        </w:rPr>
        <w:t xml:space="preserve">MV SR. </w:t>
      </w:r>
      <w:r w:rsidR="003007C7">
        <w:rPr>
          <w:rFonts w:ascii="Times New Roman" w:hAnsi="Times New Roman" w:cs="Times New Roman"/>
          <w:sz w:val="24"/>
          <w:szCs w:val="24"/>
        </w:rPr>
        <w:t xml:space="preserve">Adaptáciou vzorového poriadku </w:t>
      </w:r>
      <w:r w:rsidR="003007C7">
        <w:rPr>
          <w:rFonts w:ascii="Times New Roman" w:hAnsi="Times New Roman" w:cs="Times New Roman"/>
          <w:sz w:val="24"/>
          <w:szCs w:val="24"/>
        </w:rPr>
        <w:lastRenderedPageBreak/>
        <w:t xml:space="preserve">a prípravou interného predpisu </w:t>
      </w:r>
      <w:r w:rsidR="007A5E16">
        <w:rPr>
          <w:rFonts w:ascii="Times New Roman" w:hAnsi="Times New Roman" w:cs="Times New Roman"/>
          <w:sz w:val="24"/>
          <w:szCs w:val="24"/>
        </w:rPr>
        <w:t>bol poverený M. Braxatoris</w:t>
      </w:r>
      <w:r w:rsidR="00CD3AD5">
        <w:rPr>
          <w:rFonts w:ascii="Times New Roman" w:hAnsi="Times New Roman" w:cs="Times New Roman"/>
          <w:sz w:val="24"/>
          <w:szCs w:val="24"/>
        </w:rPr>
        <w:t xml:space="preserve">, pričom </w:t>
      </w:r>
      <w:r w:rsidR="00CD3AD5" w:rsidRPr="003D24B9">
        <w:rPr>
          <w:rFonts w:ascii="Times New Roman" w:hAnsi="Times New Roman" w:cs="Times New Roman"/>
          <w:sz w:val="24"/>
          <w:szCs w:val="24"/>
        </w:rPr>
        <w:t>registratúrn</w:t>
      </w:r>
      <w:r w:rsidR="00CD3AD5">
        <w:rPr>
          <w:rFonts w:ascii="Times New Roman" w:hAnsi="Times New Roman" w:cs="Times New Roman"/>
          <w:sz w:val="24"/>
          <w:szCs w:val="24"/>
        </w:rPr>
        <w:t>y</w:t>
      </w:r>
      <w:r w:rsidR="00CD3AD5" w:rsidRPr="003D24B9">
        <w:rPr>
          <w:rFonts w:ascii="Times New Roman" w:hAnsi="Times New Roman" w:cs="Times New Roman"/>
          <w:sz w:val="24"/>
          <w:szCs w:val="24"/>
        </w:rPr>
        <w:t xml:space="preserve"> poriad</w:t>
      </w:r>
      <w:r w:rsidR="00CD3AD5">
        <w:rPr>
          <w:rFonts w:ascii="Times New Roman" w:hAnsi="Times New Roman" w:cs="Times New Roman"/>
          <w:sz w:val="24"/>
          <w:szCs w:val="24"/>
        </w:rPr>
        <w:t>ok bude SR predložený na sch</w:t>
      </w:r>
      <w:r w:rsidR="00BE3550">
        <w:rPr>
          <w:rFonts w:ascii="Times New Roman" w:hAnsi="Times New Roman" w:cs="Times New Roman"/>
          <w:sz w:val="24"/>
          <w:szCs w:val="24"/>
        </w:rPr>
        <w:t>v</w:t>
      </w:r>
      <w:r w:rsidR="00CD3AD5">
        <w:rPr>
          <w:rFonts w:ascii="Times New Roman" w:hAnsi="Times New Roman" w:cs="Times New Roman"/>
          <w:sz w:val="24"/>
          <w:szCs w:val="24"/>
        </w:rPr>
        <w:t>álenie per rollam</w:t>
      </w:r>
      <w:r w:rsidR="007A5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EB8C6" w14:textId="3992FD72" w:rsidR="0037209D" w:rsidRDefault="0037209D" w:rsidP="003720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45753" w14:textId="17C25D21" w:rsidR="00612EF1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7</w:t>
      </w:r>
    </w:p>
    <w:p w14:paraId="2F1BBF92" w14:textId="08D725E8" w:rsidR="00BB737B" w:rsidRDefault="00FD2915" w:rsidP="00BD7B14">
      <w:p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 </w:t>
      </w:r>
      <w:r w:rsidR="00711077">
        <w:rPr>
          <w:rFonts w:ascii="Times New Roman" w:hAnsi="Times New Roman" w:cs="Times New Roman"/>
          <w:sz w:val="24"/>
          <w:szCs w:val="24"/>
        </w:rPr>
        <w:t>prerokovala</w:t>
      </w:r>
      <w:r w:rsidR="00D265E5">
        <w:rPr>
          <w:rFonts w:ascii="Times New Roman" w:hAnsi="Times New Roman" w:cs="Times New Roman"/>
          <w:sz w:val="24"/>
          <w:szCs w:val="24"/>
        </w:rPr>
        <w:t xml:space="preserve"> aktuálne informácie </w:t>
      </w:r>
      <w:r w:rsidR="00D265E5" w:rsidRPr="00A976D2">
        <w:rPr>
          <w:rFonts w:ascii="Times New Roman" w:hAnsi="Times New Roman" w:cs="Times New Roman"/>
          <w:sz w:val="24"/>
          <w:szCs w:val="24"/>
        </w:rPr>
        <w:t>o</w:t>
      </w:r>
      <w:r w:rsidR="00A64224">
        <w:rPr>
          <w:rFonts w:ascii="Times New Roman" w:hAnsi="Times New Roman" w:cs="Times New Roman"/>
          <w:sz w:val="24"/>
          <w:szCs w:val="24"/>
        </w:rPr>
        <w:t> dianí v</w:t>
      </w:r>
      <w:r w:rsidR="00D265E5">
        <w:rPr>
          <w:rFonts w:ascii="Times New Roman" w:hAnsi="Times New Roman" w:cs="Times New Roman"/>
          <w:sz w:val="24"/>
          <w:szCs w:val="24"/>
        </w:rPr>
        <w:t xml:space="preserve"> organizáci</w:t>
      </w:r>
      <w:r w:rsidR="00A64224">
        <w:rPr>
          <w:rFonts w:ascii="Times New Roman" w:hAnsi="Times New Roman" w:cs="Times New Roman"/>
          <w:sz w:val="24"/>
          <w:szCs w:val="24"/>
        </w:rPr>
        <w:t>i</w:t>
      </w:r>
      <w:r w:rsidR="00D265E5">
        <w:rPr>
          <w:rFonts w:ascii="Times New Roman" w:hAnsi="Times New Roman" w:cs="Times New Roman"/>
          <w:sz w:val="24"/>
          <w:szCs w:val="24"/>
        </w:rPr>
        <w:t xml:space="preserve">, ktoré sa týkali najmä čerpania zdrojov na prevádzku, </w:t>
      </w:r>
      <w:r w:rsidR="00540786">
        <w:rPr>
          <w:rFonts w:ascii="Times New Roman" w:hAnsi="Times New Roman" w:cs="Times New Roman"/>
          <w:sz w:val="24"/>
          <w:szCs w:val="24"/>
        </w:rPr>
        <w:t xml:space="preserve">prevádzkových činností </w:t>
      </w:r>
      <w:r w:rsidR="0092273E">
        <w:rPr>
          <w:rFonts w:ascii="Times New Roman" w:hAnsi="Times New Roman" w:cs="Times New Roman"/>
          <w:sz w:val="24"/>
          <w:szCs w:val="24"/>
        </w:rPr>
        <w:t xml:space="preserve">vykonaných a plánovaných </w:t>
      </w:r>
      <w:r w:rsidR="00540786">
        <w:rPr>
          <w:rFonts w:ascii="Times New Roman" w:hAnsi="Times New Roman" w:cs="Times New Roman"/>
          <w:sz w:val="24"/>
          <w:szCs w:val="24"/>
        </w:rPr>
        <w:t xml:space="preserve">v aktuálnom roku, </w:t>
      </w:r>
      <w:r w:rsidR="005C543F" w:rsidRPr="006E1559">
        <w:rPr>
          <w:rFonts w:ascii="Times New Roman" w:hAnsi="Times New Roman" w:cs="Times New Roman"/>
          <w:sz w:val="24"/>
          <w:szCs w:val="24"/>
        </w:rPr>
        <w:t>zásobník</w:t>
      </w:r>
      <w:r w:rsidR="005C543F">
        <w:rPr>
          <w:rFonts w:ascii="Times New Roman" w:hAnsi="Times New Roman" w:cs="Times New Roman"/>
          <w:sz w:val="24"/>
          <w:szCs w:val="24"/>
        </w:rPr>
        <w:t>a</w:t>
      </w:r>
      <w:r w:rsidR="005C543F" w:rsidRPr="006E1559">
        <w:rPr>
          <w:rFonts w:ascii="Times New Roman" w:hAnsi="Times New Roman" w:cs="Times New Roman"/>
          <w:sz w:val="24"/>
          <w:szCs w:val="24"/>
        </w:rPr>
        <w:t xml:space="preserve"> čerpania prostriedkov na budúci rok, </w:t>
      </w:r>
      <w:r w:rsidR="002771E3">
        <w:rPr>
          <w:rFonts w:ascii="Times New Roman" w:hAnsi="Times New Roman" w:cs="Times New Roman"/>
          <w:sz w:val="24"/>
          <w:szCs w:val="24"/>
        </w:rPr>
        <w:t xml:space="preserve">ako aj </w:t>
      </w:r>
      <w:r w:rsidR="00BB737B" w:rsidRPr="00BB737B">
        <w:rPr>
          <w:rFonts w:ascii="Times New Roman" w:hAnsi="Times New Roman" w:cs="Times New Roman"/>
          <w:sz w:val="24"/>
          <w:szCs w:val="24"/>
        </w:rPr>
        <w:t>analýz</w:t>
      </w:r>
      <w:r w:rsidR="00540786">
        <w:rPr>
          <w:rFonts w:ascii="Times New Roman" w:hAnsi="Times New Roman" w:cs="Times New Roman"/>
          <w:sz w:val="24"/>
          <w:szCs w:val="24"/>
        </w:rPr>
        <w:t>y</w:t>
      </w:r>
      <w:r w:rsidR="00BB737B" w:rsidRPr="00BB737B">
        <w:rPr>
          <w:rFonts w:ascii="Times New Roman" w:hAnsi="Times New Roman" w:cs="Times New Roman"/>
          <w:sz w:val="24"/>
          <w:szCs w:val="24"/>
        </w:rPr>
        <w:t xml:space="preserve"> nedostatkov </w:t>
      </w:r>
      <w:r w:rsidR="00711077" w:rsidRPr="007D077E">
        <w:rPr>
          <w:rFonts w:ascii="Times New Roman" w:hAnsi="Times New Roman" w:cs="Times New Roman"/>
          <w:sz w:val="24"/>
          <w:szCs w:val="24"/>
        </w:rPr>
        <w:t>HRS4R</w:t>
      </w:r>
      <w:r w:rsidR="00711077">
        <w:rPr>
          <w:rFonts w:ascii="Times New Roman" w:hAnsi="Times New Roman" w:cs="Times New Roman"/>
          <w:sz w:val="24"/>
          <w:szCs w:val="24"/>
        </w:rPr>
        <w:t xml:space="preserve"> </w:t>
      </w:r>
      <w:r w:rsidR="00F53252">
        <w:rPr>
          <w:rFonts w:ascii="Times New Roman" w:hAnsi="Times New Roman" w:cs="Times New Roman"/>
          <w:sz w:val="24"/>
          <w:szCs w:val="24"/>
        </w:rPr>
        <w:t>smerujúcej k získaniu certi</w:t>
      </w:r>
      <w:r w:rsidR="00540786">
        <w:rPr>
          <w:rFonts w:ascii="Times New Roman" w:hAnsi="Times New Roman" w:cs="Times New Roman"/>
          <w:sz w:val="24"/>
          <w:szCs w:val="24"/>
        </w:rPr>
        <w:t>f</w:t>
      </w:r>
      <w:r w:rsidR="00F53252">
        <w:rPr>
          <w:rFonts w:ascii="Times New Roman" w:hAnsi="Times New Roman" w:cs="Times New Roman"/>
          <w:sz w:val="24"/>
          <w:szCs w:val="24"/>
        </w:rPr>
        <w:t xml:space="preserve">ikátu </w:t>
      </w:r>
      <w:r w:rsidR="00711077" w:rsidRPr="007D077E">
        <w:rPr>
          <w:rFonts w:ascii="Times New Roman" w:hAnsi="Times New Roman" w:cs="Times New Roman"/>
          <w:sz w:val="24"/>
          <w:szCs w:val="24"/>
        </w:rPr>
        <w:t>HR Excellence in Research</w:t>
      </w:r>
      <w:r w:rsidR="002771E3">
        <w:rPr>
          <w:rFonts w:ascii="Times New Roman" w:hAnsi="Times New Roman" w:cs="Times New Roman"/>
          <w:sz w:val="24"/>
          <w:szCs w:val="24"/>
        </w:rPr>
        <w:t xml:space="preserve"> a</w:t>
      </w:r>
      <w:r w:rsidR="00711077">
        <w:rPr>
          <w:rFonts w:ascii="Times New Roman" w:hAnsi="Times New Roman" w:cs="Times New Roman"/>
          <w:sz w:val="24"/>
          <w:szCs w:val="24"/>
        </w:rPr>
        <w:t xml:space="preserve"> </w:t>
      </w:r>
      <w:r w:rsidR="00540786">
        <w:rPr>
          <w:rFonts w:ascii="Times New Roman" w:hAnsi="Times New Roman" w:cs="Times New Roman"/>
          <w:sz w:val="24"/>
          <w:szCs w:val="24"/>
        </w:rPr>
        <w:t xml:space="preserve">praktických dôsledkov vplývajúcich z uplatňovania </w:t>
      </w:r>
      <w:r w:rsidR="00540786" w:rsidRPr="00540786">
        <w:rPr>
          <w:rFonts w:ascii="Times New Roman" w:hAnsi="Times New Roman" w:cs="Times New Roman"/>
          <w:sz w:val="24"/>
          <w:szCs w:val="24"/>
        </w:rPr>
        <w:t>Európsk</w:t>
      </w:r>
      <w:r w:rsidR="00540786">
        <w:rPr>
          <w:rFonts w:ascii="Times New Roman" w:hAnsi="Times New Roman" w:cs="Times New Roman"/>
          <w:sz w:val="24"/>
          <w:szCs w:val="24"/>
        </w:rPr>
        <w:t>ej</w:t>
      </w:r>
      <w:r w:rsidR="00540786" w:rsidRPr="00540786">
        <w:rPr>
          <w:rFonts w:ascii="Times New Roman" w:hAnsi="Times New Roman" w:cs="Times New Roman"/>
          <w:sz w:val="24"/>
          <w:szCs w:val="24"/>
        </w:rPr>
        <w:t xml:space="preserve"> chart</w:t>
      </w:r>
      <w:r w:rsidR="00540786">
        <w:rPr>
          <w:rFonts w:ascii="Times New Roman" w:hAnsi="Times New Roman" w:cs="Times New Roman"/>
          <w:sz w:val="24"/>
          <w:szCs w:val="24"/>
        </w:rPr>
        <w:t>y</w:t>
      </w:r>
      <w:r w:rsidR="00540786" w:rsidRPr="00540786">
        <w:rPr>
          <w:rFonts w:ascii="Times New Roman" w:hAnsi="Times New Roman" w:cs="Times New Roman"/>
          <w:sz w:val="24"/>
          <w:szCs w:val="24"/>
        </w:rPr>
        <w:t xml:space="preserve"> výskumných pracovníkov</w:t>
      </w:r>
      <w:r w:rsidR="00540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33FFF" w14:textId="77777777" w:rsidR="00BD7B14" w:rsidRDefault="00BD7B14" w:rsidP="00947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A0438" w14:textId="032710A4" w:rsidR="006D3B2F" w:rsidRPr="004B3CB4" w:rsidRDefault="006D3B2F" w:rsidP="006D3B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007FAB1" w14:textId="31F9BF90" w:rsidR="00EC7CC4" w:rsidRPr="0037209D" w:rsidRDefault="00711077" w:rsidP="00EC7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 prediskutovala úspešnos</w:t>
      </w:r>
      <w:r w:rsidR="00C76A57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A3A">
        <w:rPr>
          <w:rFonts w:ascii="Times New Roman" w:hAnsi="Times New Roman" w:cs="Times New Roman"/>
          <w:sz w:val="24"/>
          <w:szCs w:val="24"/>
        </w:rPr>
        <w:t>projektov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A3A">
        <w:rPr>
          <w:rFonts w:ascii="Times New Roman" w:hAnsi="Times New Roman" w:cs="Times New Roman"/>
          <w:sz w:val="24"/>
          <w:szCs w:val="24"/>
        </w:rPr>
        <w:t xml:space="preserve">v rámci ukončenej výzvy </w:t>
      </w:r>
      <w:r w:rsidRPr="00711077">
        <w:rPr>
          <w:rFonts w:ascii="Times New Roman" w:hAnsi="Times New Roman" w:cs="Times New Roman"/>
          <w:sz w:val="24"/>
          <w:szCs w:val="24"/>
        </w:rPr>
        <w:t>DoktoGrant</w:t>
      </w:r>
      <w:r w:rsidR="007B338F">
        <w:rPr>
          <w:rFonts w:ascii="Times New Roman" w:hAnsi="Times New Roman" w:cs="Times New Roman"/>
          <w:sz w:val="24"/>
          <w:szCs w:val="24"/>
        </w:rPr>
        <w:t xml:space="preserve"> a ďalšie otázky súvisiac</w:t>
      </w:r>
      <w:r w:rsidR="00CD6280">
        <w:rPr>
          <w:rFonts w:ascii="Times New Roman" w:hAnsi="Times New Roman" w:cs="Times New Roman"/>
          <w:sz w:val="24"/>
          <w:szCs w:val="24"/>
        </w:rPr>
        <w:t>e s vedeckou prípravou doktorand</w:t>
      </w:r>
      <w:r w:rsidR="007B338F">
        <w:rPr>
          <w:rFonts w:ascii="Times New Roman" w:hAnsi="Times New Roman" w:cs="Times New Roman"/>
          <w:sz w:val="24"/>
          <w:szCs w:val="24"/>
        </w:rPr>
        <w:t xml:space="preserve">ov a doktorandiek. </w:t>
      </w:r>
      <w:r w:rsidR="00CD3AD5">
        <w:rPr>
          <w:rFonts w:ascii="Times New Roman" w:hAnsi="Times New Roman" w:cs="Times New Roman"/>
          <w:sz w:val="24"/>
          <w:szCs w:val="24"/>
        </w:rPr>
        <w:t>I. Taraneková ďalej informovala o voľbách P SAV, ako aj o termínoch súvisiacich s vypracovaním výročnej správy o činnosti ústavu a</w:t>
      </w:r>
      <w:r w:rsidR="00001A3D">
        <w:rPr>
          <w:rFonts w:ascii="Times New Roman" w:hAnsi="Times New Roman" w:cs="Times New Roman"/>
          <w:sz w:val="24"/>
          <w:szCs w:val="24"/>
        </w:rPr>
        <w:t> </w:t>
      </w:r>
      <w:r w:rsidR="00CD3AD5">
        <w:rPr>
          <w:rFonts w:ascii="Times New Roman" w:hAnsi="Times New Roman" w:cs="Times New Roman"/>
          <w:sz w:val="24"/>
          <w:szCs w:val="24"/>
        </w:rPr>
        <w:t>s</w:t>
      </w:r>
      <w:r w:rsidR="00001A3D">
        <w:rPr>
          <w:rFonts w:ascii="Times New Roman" w:hAnsi="Times New Roman" w:cs="Times New Roman"/>
          <w:sz w:val="24"/>
          <w:szCs w:val="24"/>
        </w:rPr>
        <w:t xml:space="preserve"> </w:t>
      </w:r>
      <w:r w:rsidR="00CD3AD5">
        <w:rPr>
          <w:rFonts w:ascii="Times New Roman" w:hAnsi="Times New Roman" w:cs="Times New Roman"/>
          <w:sz w:val="24"/>
          <w:szCs w:val="24"/>
        </w:rPr>
        <w:t>Periodickým</w:t>
      </w:r>
      <w:r w:rsidR="00CD3AD5" w:rsidRPr="00CD3AD5">
        <w:rPr>
          <w:rFonts w:ascii="Times New Roman" w:hAnsi="Times New Roman" w:cs="Times New Roman"/>
          <w:sz w:val="24"/>
          <w:szCs w:val="24"/>
        </w:rPr>
        <w:t xml:space="preserve"> hodnoten</w:t>
      </w:r>
      <w:r w:rsidR="00CD3AD5">
        <w:rPr>
          <w:rFonts w:ascii="Times New Roman" w:hAnsi="Times New Roman" w:cs="Times New Roman"/>
          <w:sz w:val="24"/>
          <w:szCs w:val="24"/>
        </w:rPr>
        <w:t>ím</w:t>
      </w:r>
      <w:r w:rsidR="00CD3AD5" w:rsidRPr="00CD3AD5">
        <w:rPr>
          <w:rFonts w:ascii="Times New Roman" w:hAnsi="Times New Roman" w:cs="Times New Roman"/>
          <w:sz w:val="24"/>
          <w:szCs w:val="24"/>
        </w:rPr>
        <w:t xml:space="preserve"> výskumnej, vývojovej, umeleckej a ďalšej tvorivej činnosti</w:t>
      </w:r>
      <w:r w:rsidR="00CD3AD5">
        <w:rPr>
          <w:rFonts w:ascii="Times New Roman" w:hAnsi="Times New Roman" w:cs="Times New Roman"/>
          <w:sz w:val="24"/>
          <w:szCs w:val="24"/>
        </w:rPr>
        <w:t>.</w:t>
      </w:r>
    </w:p>
    <w:p w14:paraId="480F331A" w14:textId="02BA7D28" w:rsidR="00C32379" w:rsidRDefault="00C32379" w:rsidP="000D26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9AE71" w14:textId="00F13880" w:rsidR="0074048C" w:rsidRPr="007B338F" w:rsidRDefault="000D2611" w:rsidP="007404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5EBCBBF0" w14:textId="4B56FE28" w:rsidR="0074048C" w:rsidRPr="004B3CB4" w:rsidRDefault="0074048C" w:rsidP="0074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I. Taranenková ukončila zasadnutie SR o</w:t>
      </w:r>
      <w:r w:rsidR="00043C33">
        <w:rPr>
          <w:rFonts w:ascii="Times New Roman" w:hAnsi="Times New Roman" w:cs="Times New Roman"/>
          <w:sz w:val="24"/>
          <w:szCs w:val="24"/>
        </w:rPr>
        <w:t> 1</w:t>
      </w:r>
      <w:r w:rsidR="007B338F">
        <w:rPr>
          <w:rFonts w:ascii="Times New Roman" w:hAnsi="Times New Roman" w:cs="Times New Roman"/>
          <w:sz w:val="24"/>
          <w:szCs w:val="24"/>
        </w:rPr>
        <w:t>2</w:t>
      </w:r>
      <w:r w:rsidR="00043C33">
        <w:rPr>
          <w:rFonts w:ascii="Times New Roman" w:hAnsi="Times New Roman" w:cs="Times New Roman"/>
          <w:sz w:val="24"/>
          <w:szCs w:val="24"/>
        </w:rPr>
        <w:t>:</w:t>
      </w:r>
      <w:r w:rsidR="007B338F">
        <w:rPr>
          <w:rFonts w:ascii="Times New Roman" w:hAnsi="Times New Roman" w:cs="Times New Roman"/>
          <w:sz w:val="24"/>
          <w:szCs w:val="24"/>
        </w:rPr>
        <w:t>0</w:t>
      </w:r>
      <w:r w:rsidR="00051D18">
        <w:rPr>
          <w:rFonts w:ascii="Times New Roman" w:hAnsi="Times New Roman" w:cs="Times New Roman"/>
          <w:sz w:val="24"/>
          <w:szCs w:val="24"/>
        </w:rPr>
        <w:t>0</w:t>
      </w:r>
      <w:r w:rsidRPr="004B3CB4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3155530A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7F46" w14:textId="004FB3DE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7B338F">
        <w:rPr>
          <w:rFonts w:ascii="Times New Roman" w:hAnsi="Times New Roman" w:cs="Times New Roman"/>
          <w:sz w:val="24"/>
          <w:szCs w:val="24"/>
        </w:rPr>
        <w:t>15</w:t>
      </w:r>
      <w:r w:rsidRPr="004B3CB4">
        <w:rPr>
          <w:rFonts w:ascii="Times New Roman" w:hAnsi="Times New Roman" w:cs="Times New Roman"/>
          <w:sz w:val="24"/>
          <w:szCs w:val="24"/>
        </w:rPr>
        <w:t xml:space="preserve">. </w:t>
      </w:r>
      <w:r w:rsidR="007B338F">
        <w:rPr>
          <w:rFonts w:ascii="Times New Roman" w:hAnsi="Times New Roman" w:cs="Times New Roman"/>
          <w:sz w:val="24"/>
          <w:szCs w:val="24"/>
        </w:rPr>
        <w:t>12</w:t>
      </w:r>
      <w:r w:rsidR="00F4710A">
        <w:rPr>
          <w:rFonts w:ascii="Times New Roman" w:hAnsi="Times New Roman" w:cs="Times New Roman"/>
          <w:sz w:val="24"/>
          <w:szCs w:val="24"/>
        </w:rPr>
        <w:t>. 2024</w:t>
      </w:r>
    </w:p>
    <w:p w14:paraId="37A275B3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42B8" w14:textId="7F9168D4" w:rsidR="00EA4848" w:rsidRPr="004B3CB4" w:rsidRDefault="00AD58B5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: </w:t>
      </w:r>
      <w:r w:rsidR="00AC3F00">
        <w:rPr>
          <w:rFonts w:ascii="Times New Roman" w:hAnsi="Times New Roman" w:cs="Times New Roman"/>
          <w:sz w:val="24"/>
          <w:szCs w:val="24"/>
        </w:rPr>
        <w:t>Martin Braxatoris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58F6A95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39F89286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E198" w14:textId="2514B19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Overil: Radoslav Passia                                                 Mgr. Ivana Taranenková, PhD.</w:t>
      </w:r>
    </w:p>
    <w:p w14:paraId="113E2028" w14:textId="16C3B15A" w:rsidR="00784EEA" w:rsidRPr="004B3CB4" w:rsidRDefault="00EA4848" w:rsidP="0088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predsedníčka Správnej rady ÚSlL SAV</w:t>
      </w:r>
      <w:r w:rsidR="00B41A4C" w:rsidRPr="004B3CB4">
        <w:rPr>
          <w:rFonts w:ascii="Times New Roman" w:hAnsi="Times New Roman" w:cs="Times New Roman"/>
          <w:sz w:val="24"/>
          <w:szCs w:val="24"/>
        </w:rPr>
        <w:t>, v. v. i.</w:t>
      </w:r>
    </w:p>
    <w:sectPr w:rsidR="00784EEA" w:rsidRPr="004B3CB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1C49" w14:textId="77777777" w:rsidR="00862766" w:rsidRDefault="00862766" w:rsidP="00B26750">
      <w:pPr>
        <w:spacing w:after="0" w:line="240" w:lineRule="auto"/>
      </w:pPr>
      <w:r>
        <w:separator/>
      </w:r>
    </w:p>
  </w:endnote>
  <w:endnote w:type="continuationSeparator" w:id="0">
    <w:p w14:paraId="451A9AB8" w14:textId="77777777" w:rsidR="00862766" w:rsidRDefault="00862766" w:rsidP="00B2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51547"/>
      <w:docPartObj>
        <w:docPartGallery w:val="Page Numbers (Bottom of Page)"/>
        <w:docPartUnique/>
      </w:docPartObj>
    </w:sdtPr>
    <w:sdtEndPr/>
    <w:sdtContent>
      <w:p w14:paraId="251B1226" w14:textId="2556604D" w:rsidR="00542963" w:rsidRDefault="005429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66">
          <w:rPr>
            <w:noProof/>
          </w:rPr>
          <w:t>3</w:t>
        </w:r>
        <w:r>
          <w:fldChar w:fldCharType="end"/>
        </w:r>
      </w:p>
    </w:sdtContent>
  </w:sdt>
  <w:p w14:paraId="2937FA13" w14:textId="77777777" w:rsidR="00A27A4F" w:rsidRDefault="00A27A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845DB" w14:textId="77777777" w:rsidR="00862766" w:rsidRDefault="00862766" w:rsidP="00B26750">
      <w:pPr>
        <w:spacing w:after="0" w:line="240" w:lineRule="auto"/>
      </w:pPr>
      <w:r>
        <w:separator/>
      </w:r>
    </w:p>
  </w:footnote>
  <w:footnote w:type="continuationSeparator" w:id="0">
    <w:p w14:paraId="4CD98F22" w14:textId="77777777" w:rsidR="00862766" w:rsidRDefault="00862766" w:rsidP="00B2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A82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65D"/>
    <w:multiLevelType w:val="hybridMultilevel"/>
    <w:tmpl w:val="4978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124D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A94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2E2C"/>
    <w:multiLevelType w:val="hybridMultilevel"/>
    <w:tmpl w:val="19040AA2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1BD1"/>
    <w:multiLevelType w:val="hybridMultilevel"/>
    <w:tmpl w:val="CF1287FC"/>
    <w:lvl w:ilvl="0" w:tplc="2704479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66532"/>
    <w:multiLevelType w:val="hybridMultilevel"/>
    <w:tmpl w:val="ED764B20"/>
    <w:lvl w:ilvl="0" w:tplc="E2580E3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4E8D"/>
    <w:multiLevelType w:val="hybridMultilevel"/>
    <w:tmpl w:val="94F2B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668"/>
    <w:multiLevelType w:val="hybridMultilevel"/>
    <w:tmpl w:val="D840AA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20A7"/>
    <w:multiLevelType w:val="hybridMultilevel"/>
    <w:tmpl w:val="618229A8"/>
    <w:lvl w:ilvl="0" w:tplc="989E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6"/>
    <w:rsid w:val="00000D41"/>
    <w:rsid w:val="00000D56"/>
    <w:rsid w:val="00001A3D"/>
    <w:rsid w:val="000041AA"/>
    <w:rsid w:val="000052EE"/>
    <w:rsid w:val="0000671D"/>
    <w:rsid w:val="000106D5"/>
    <w:rsid w:val="00017AE0"/>
    <w:rsid w:val="00020496"/>
    <w:rsid w:val="00020A90"/>
    <w:rsid w:val="000238C4"/>
    <w:rsid w:val="0002647D"/>
    <w:rsid w:val="00027227"/>
    <w:rsid w:val="00027EF4"/>
    <w:rsid w:val="0003257D"/>
    <w:rsid w:val="00036312"/>
    <w:rsid w:val="00043C33"/>
    <w:rsid w:val="00044ACB"/>
    <w:rsid w:val="0004540A"/>
    <w:rsid w:val="0004769A"/>
    <w:rsid w:val="00051D18"/>
    <w:rsid w:val="00060591"/>
    <w:rsid w:val="00061753"/>
    <w:rsid w:val="00062F68"/>
    <w:rsid w:val="00063D8F"/>
    <w:rsid w:val="00070CF6"/>
    <w:rsid w:val="00073CF4"/>
    <w:rsid w:val="00074900"/>
    <w:rsid w:val="00075C96"/>
    <w:rsid w:val="00075DAA"/>
    <w:rsid w:val="00084627"/>
    <w:rsid w:val="000863C3"/>
    <w:rsid w:val="000B060C"/>
    <w:rsid w:val="000B3AA2"/>
    <w:rsid w:val="000C01CC"/>
    <w:rsid w:val="000C2EF7"/>
    <w:rsid w:val="000C3AC9"/>
    <w:rsid w:val="000C4759"/>
    <w:rsid w:val="000D0A6E"/>
    <w:rsid w:val="000D2611"/>
    <w:rsid w:val="000D49AE"/>
    <w:rsid w:val="000E04C6"/>
    <w:rsid w:val="000E1433"/>
    <w:rsid w:val="000E2E25"/>
    <w:rsid w:val="000F1213"/>
    <w:rsid w:val="000F27CD"/>
    <w:rsid w:val="000F2E3F"/>
    <w:rsid w:val="0010398F"/>
    <w:rsid w:val="0010642C"/>
    <w:rsid w:val="00114500"/>
    <w:rsid w:val="00115E6F"/>
    <w:rsid w:val="00117179"/>
    <w:rsid w:val="001230D9"/>
    <w:rsid w:val="00130ECF"/>
    <w:rsid w:val="00134719"/>
    <w:rsid w:val="001406F3"/>
    <w:rsid w:val="0014124C"/>
    <w:rsid w:val="00142E43"/>
    <w:rsid w:val="00143E4D"/>
    <w:rsid w:val="001569C8"/>
    <w:rsid w:val="00160534"/>
    <w:rsid w:val="00164515"/>
    <w:rsid w:val="00165C8F"/>
    <w:rsid w:val="001665ED"/>
    <w:rsid w:val="00170A74"/>
    <w:rsid w:val="00176D12"/>
    <w:rsid w:val="00180CE1"/>
    <w:rsid w:val="00180EFF"/>
    <w:rsid w:val="001816BC"/>
    <w:rsid w:val="00183C7F"/>
    <w:rsid w:val="00183F73"/>
    <w:rsid w:val="00187400"/>
    <w:rsid w:val="0019159B"/>
    <w:rsid w:val="0019273C"/>
    <w:rsid w:val="00195DD0"/>
    <w:rsid w:val="001A47EA"/>
    <w:rsid w:val="001A57C1"/>
    <w:rsid w:val="001A5D04"/>
    <w:rsid w:val="001B092C"/>
    <w:rsid w:val="001B2DF1"/>
    <w:rsid w:val="001B4FD7"/>
    <w:rsid w:val="001B7CF2"/>
    <w:rsid w:val="001C0503"/>
    <w:rsid w:val="001C4F22"/>
    <w:rsid w:val="001C5111"/>
    <w:rsid w:val="001C673F"/>
    <w:rsid w:val="001D7A6F"/>
    <w:rsid w:val="001E1FC1"/>
    <w:rsid w:val="001E452A"/>
    <w:rsid w:val="001F0B69"/>
    <w:rsid w:val="001F1FFB"/>
    <w:rsid w:val="00201473"/>
    <w:rsid w:val="002015F6"/>
    <w:rsid w:val="00201FE0"/>
    <w:rsid w:val="00202D4C"/>
    <w:rsid w:val="002103A8"/>
    <w:rsid w:val="002117BF"/>
    <w:rsid w:val="002157FC"/>
    <w:rsid w:val="00216AE2"/>
    <w:rsid w:val="00217A29"/>
    <w:rsid w:val="00223D22"/>
    <w:rsid w:val="002246B6"/>
    <w:rsid w:val="002246B8"/>
    <w:rsid w:val="0022606D"/>
    <w:rsid w:val="002304EE"/>
    <w:rsid w:val="00243FB4"/>
    <w:rsid w:val="00245118"/>
    <w:rsid w:val="00245F29"/>
    <w:rsid w:val="00252B65"/>
    <w:rsid w:val="00252E72"/>
    <w:rsid w:val="00260CBD"/>
    <w:rsid w:val="0026334D"/>
    <w:rsid w:val="00263EC5"/>
    <w:rsid w:val="00266593"/>
    <w:rsid w:val="002716FC"/>
    <w:rsid w:val="00272D60"/>
    <w:rsid w:val="00273E83"/>
    <w:rsid w:val="00274E37"/>
    <w:rsid w:val="0027633D"/>
    <w:rsid w:val="002771E3"/>
    <w:rsid w:val="00284A03"/>
    <w:rsid w:val="0028589E"/>
    <w:rsid w:val="00294A5E"/>
    <w:rsid w:val="00294C61"/>
    <w:rsid w:val="002A2DE4"/>
    <w:rsid w:val="002A4BA3"/>
    <w:rsid w:val="002C1C16"/>
    <w:rsid w:val="002C48E8"/>
    <w:rsid w:val="002C7A34"/>
    <w:rsid w:val="002D0881"/>
    <w:rsid w:val="002D1B9C"/>
    <w:rsid w:val="002D4986"/>
    <w:rsid w:val="002E0FDF"/>
    <w:rsid w:val="002F2E9E"/>
    <w:rsid w:val="002F5A62"/>
    <w:rsid w:val="002F5EF9"/>
    <w:rsid w:val="003007C7"/>
    <w:rsid w:val="00303400"/>
    <w:rsid w:val="003062BF"/>
    <w:rsid w:val="00306AF6"/>
    <w:rsid w:val="00314BAE"/>
    <w:rsid w:val="00315361"/>
    <w:rsid w:val="00315EE1"/>
    <w:rsid w:val="00316981"/>
    <w:rsid w:val="003170EE"/>
    <w:rsid w:val="00330C24"/>
    <w:rsid w:val="00334868"/>
    <w:rsid w:val="00336736"/>
    <w:rsid w:val="0034285C"/>
    <w:rsid w:val="003602AF"/>
    <w:rsid w:val="003607EC"/>
    <w:rsid w:val="00363C38"/>
    <w:rsid w:val="00365585"/>
    <w:rsid w:val="0037209D"/>
    <w:rsid w:val="00372A90"/>
    <w:rsid w:val="00373809"/>
    <w:rsid w:val="00376F7E"/>
    <w:rsid w:val="00381ACD"/>
    <w:rsid w:val="003853E7"/>
    <w:rsid w:val="00385FD0"/>
    <w:rsid w:val="003867AA"/>
    <w:rsid w:val="0038775A"/>
    <w:rsid w:val="00391AEA"/>
    <w:rsid w:val="00391B03"/>
    <w:rsid w:val="00394140"/>
    <w:rsid w:val="00395680"/>
    <w:rsid w:val="00395D25"/>
    <w:rsid w:val="003A0178"/>
    <w:rsid w:val="003A219C"/>
    <w:rsid w:val="003A4EEE"/>
    <w:rsid w:val="003B09FB"/>
    <w:rsid w:val="003C1BCF"/>
    <w:rsid w:val="003C2D53"/>
    <w:rsid w:val="003C6E12"/>
    <w:rsid w:val="003D0A18"/>
    <w:rsid w:val="003D24B9"/>
    <w:rsid w:val="003D7A15"/>
    <w:rsid w:val="003E0ECE"/>
    <w:rsid w:val="003E5FA8"/>
    <w:rsid w:val="003E7F1B"/>
    <w:rsid w:val="003F2DBD"/>
    <w:rsid w:val="003F7497"/>
    <w:rsid w:val="00404750"/>
    <w:rsid w:val="00404D04"/>
    <w:rsid w:val="00406188"/>
    <w:rsid w:val="00411B08"/>
    <w:rsid w:val="0041383D"/>
    <w:rsid w:val="00414053"/>
    <w:rsid w:val="0041413E"/>
    <w:rsid w:val="00415E0F"/>
    <w:rsid w:val="00421541"/>
    <w:rsid w:val="0042715D"/>
    <w:rsid w:val="00433DC8"/>
    <w:rsid w:val="00441BE1"/>
    <w:rsid w:val="00441E6D"/>
    <w:rsid w:val="004436A3"/>
    <w:rsid w:val="00451A44"/>
    <w:rsid w:val="00453C3F"/>
    <w:rsid w:val="0045776B"/>
    <w:rsid w:val="00461792"/>
    <w:rsid w:val="00463305"/>
    <w:rsid w:val="0046406B"/>
    <w:rsid w:val="00464072"/>
    <w:rsid w:val="00473DDF"/>
    <w:rsid w:val="0048793A"/>
    <w:rsid w:val="00490E00"/>
    <w:rsid w:val="00490FD0"/>
    <w:rsid w:val="00493743"/>
    <w:rsid w:val="00493D72"/>
    <w:rsid w:val="00496222"/>
    <w:rsid w:val="004A2CDA"/>
    <w:rsid w:val="004A58A8"/>
    <w:rsid w:val="004B10EA"/>
    <w:rsid w:val="004B3CB4"/>
    <w:rsid w:val="004B67E5"/>
    <w:rsid w:val="004B7662"/>
    <w:rsid w:val="004B77A7"/>
    <w:rsid w:val="004C02DA"/>
    <w:rsid w:val="004C0A4C"/>
    <w:rsid w:val="004C0E3E"/>
    <w:rsid w:val="004C4D67"/>
    <w:rsid w:val="004C73F7"/>
    <w:rsid w:val="004C7979"/>
    <w:rsid w:val="004D1BC5"/>
    <w:rsid w:val="004D1F77"/>
    <w:rsid w:val="004D38D2"/>
    <w:rsid w:val="004D54FE"/>
    <w:rsid w:val="004D56FE"/>
    <w:rsid w:val="004E2A3C"/>
    <w:rsid w:val="004E34DC"/>
    <w:rsid w:val="004E3A54"/>
    <w:rsid w:val="004F291F"/>
    <w:rsid w:val="004F4A1B"/>
    <w:rsid w:val="004F6334"/>
    <w:rsid w:val="005005BB"/>
    <w:rsid w:val="005027DC"/>
    <w:rsid w:val="00503327"/>
    <w:rsid w:val="00503D13"/>
    <w:rsid w:val="00504E70"/>
    <w:rsid w:val="005069BF"/>
    <w:rsid w:val="00507874"/>
    <w:rsid w:val="00512EDC"/>
    <w:rsid w:val="005154F0"/>
    <w:rsid w:val="005161A7"/>
    <w:rsid w:val="0051705C"/>
    <w:rsid w:val="00517D88"/>
    <w:rsid w:val="00520AE0"/>
    <w:rsid w:val="00522F81"/>
    <w:rsid w:val="00527150"/>
    <w:rsid w:val="00530B61"/>
    <w:rsid w:val="0053289E"/>
    <w:rsid w:val="005343A2"/>
    <w:rsid w:val="00540786"/>
    <w:rsid w:val="00542963"/>
    <w:rsid w:val="00543755"/>
    <w:rsid w:val="005620D7"/>
    <w:rsid w:val="00566FCF"/>
    <w:rsid w:val="00572554"/>
    <w:rsid w:val="00574888"/>
    <w:rsid w:val="005776A9"/>
    <w:rsid w:val="005846E3"/>
    <w:rsid w:val="005A10A9"/>
    <w:rsid w:val="005A4CF4"/>
    <w:rsid w:val="005A4DAC"/>
    <w:rsid w:val="005B284B"/>
    <w:rsid w:val="005C104D"/>
    <w:rsid w:val="005C1EB3"/>
    <w:rsid w:val="005C3740"/>
    <w:rsid w:val="005C388C"/>
    <w:rsid w:val="005C3FCB"/>
    <w:rsid w:val="005C543F"/>
    <w:rsid w:val="005D146E"/>
    <w:rsid w:val="005D4EF0"/>
    <w:rsid w:val="005E126F"/>
    <w:rsid w:val="005E2904"/>
    <w:rsid w:val="005E54AE"/>
    <w:rsid w:val="005E752F"/>
    <w:rsid w:val="005F21DB"/>
    <w:rsid w:val="005F5CF3"/>
    <w:rsid w:val="005F5E8D"/>
    <w:rsid w:val="006069F2"/>
    <w:rsid w:val="0061279A"/>
    <w:rsid w:val="00612EF1"/>
    <w:rsid w:val="00613051"/>
    <w:rsid w:val="00615E33"/>
    <w:rsid w:val="006209C5"/>
    <w:rsid w:val="0062235B"/>
    <w:rsid w:val="00644A1F"/>
    <w:rsid w:val="00645E22"/>
    <w:rsid w:val="00646556"/>
    <w:rsid w:val="0065057C"/>
    <w:rsid w:val="00650F15"/>
    <w:rsid w:val="00661836"/>
    <w:rsid w:val="00662A78"/>
    <w:rsid w:val="00662A86"/>
    <w:rsid w:val="00663C80"/>
    <w:rsid w:val="00667451"/>
    <w:rsid w:val="0067669B"/>
    <w:rsid w:val="00690FCC"/>
    <w:rsid w:val="00692D04"/>
    <w:rsid w:val="00693141"/>
    <w:rsid w:val="006A13D8"/>
    <w:rsid w:val="006A1C7D"/>
    <w:rsid w:val="006A6695"/>
    <w:rsid w:val="006B067C"/>
    <w:rsid w:val="006B2A75"/>
    <w:rsid w:val="006B36F2"/>
    <w:rsid w:val="006B3B51"/>
    <w:rsid w:val="006B52DE"/>
    <w:rsid w:val="006B55CD"/>
    <w:rsid w:val="006B6A1F"/>
    <w:rsid w:val="006B6F3F"/>
    <w:rsid w:val="006C090F"/>
    <w:rsid w:val="006C0DCD"/>
    <w:rsid w:val="006C6061"/>
    <w:rsid w:val="006C7799"/>
    <w:rsid w:val="006D3B2F"/>
    <w:rsid w:val="006D4818"/>
    <w:rsid w:val="006D7C2A"/>
    <w:rsid w:val="006E1559"/>
    <w:rsid w:val="006E170C"/>
    <w:rsid w:val="006E2308"/>
    <w:rsid w:val="006E4599"/>
    <w:rsid w:val="006E52DC"/>
    <w:rsid w:val="006F0687"/>
    <w:rsid w:val="006F2A2D"/>
    <w:rsid w:val="006F3243"/>
    <w:rsid w:val="006F6531"/>
    <w:rsid w:val="00701CCD"/>
    <w:rsid w:val="00706207"/>
    <w:rsid w:val="0070771E"/>
    <w:rsid w:val="00711077"/>
    <w:rsid w:val="007116B4"/>
    <w:rsid w:val="00714B5F"/>
    <w:rsid w:val="00720498"/>
    <w:rsid w:val="007236F2"/>
    <w:rsid w:val="00735023"/>
    <w:rsid w:val="007379A4"/>
    <w:rsid w:val="0074048C"/>
    <w:rsid w:val="00747FBB"/>
    <w:rsid w:val="00753F8B"/>
    <w:rsid w:val="007557F5"/>
    <w:rsid w:val="0075777D"/>
    <w:rsid w:val="007620F6"/>
    <w:rsid w:val="0076317E"/>
    <w:rsid w:val="007722CA"/>
    <w:rsid w:val="00775CB6"/>
    <w:rsid w:val="00775E60"/>
    <w:rsid w:val="00777232"/>
    <w:rsid w:val="00777886"/>
    <w:rsid w:val="00782BE3"/>
    <w:rsid w:val="0078403D"/>
    <w:rsid w:val="007844D2"/>
    <w:rsid w:val="00784EEA"/>
    <w:rsid w:val="00786060"/>
    <w:rsid w:val="00793089"/>
    <w:rsid w:val="0079346E"/>
    <w:rsid w:val="00793911"/>
    <w:rsid w:val="00795116"/>
    <w:rsid w:val="00796641"/>
    <w:rsid w:val="007A32A3"/>
    <w:rsid w:val="007A4F13"/>
    <w:rsid w:val="007A5E16"/>
    <w:rsid w:val="007B338F"/>
    <w:rsid w:val="007B4D3C"/>
    <w:rsid w:val="007B56ED"/>
    <w:rsid w:val="007C08E3"/>
    <w:rsid w:val="007C0CF9"/>
    <w:rsid w:val="007C1BEE"/>
    <w:rsid w:val="007C45BB"/>
    <w:rsid w:val="007C69EC"/>
    <w:rsid w:val="007D077E"/>
    <w:rsid w:val="007D0D20"/>
    <w:rsid w:val="007D1410"/>
    <w:rsid w:val="007D5C9B"/>
    <w:rsid w:val="007E2D0A"/>
    <w:rsid w:val="007E37C1"/>
    <w:rsid w:val="007E4E07"/>
    <w:rsid w:val="007F0930"/>
    <w:rsid w:val="007F197A"/>
    <w:rsid w:val="007F5210"/>
    <w:rsid w:val="008004B1"/>
    <w:rsid w:val="0080062B"/>
    <w:rsid w:val="00800D28"/>
    <w:rsid w:val="00801C73"/>
    <w:rsid w:val="008101A5"/>
    <w:rsid w:val="0082327F"/>
    <w:rsid w:val="00823424"/>
    <w:rsid w:val="008259C2"/>
    <w:rsid w:val="00831A4F"/>
    <w:rsid w:val="008321B8"/>
    <w:rsid w:val="0083344B"/>
    <w:rsid w:val="00835164"/>
    <w:rsid w:val="008365AF"/>
    <w:rsid w:val="00847CFC"/>
    <w:rsid w:val="008511BB"/>
    <w:rsid w:val="00852707"/>
    <w:rsid w:val="00853E78"/>
    <w:rsid w:val="00853FB2"/>
    <w:rsid w:val="0086029A"/>
    <w:rsid w:val="00862766"/>
    <w:rsid w:val="00875506"/>
    <w:rsid w:val="00875740"/>
    <w:rsid w:val="00875BCD"/>
    <w:rsid w:val="00882DE1"/>
    <w:rsid w:val="008833E1"/>
    <w:rsid w:val="00886AFE"/>
    <w:rsid w:val="0088791B"/>
    <w:rsid w:val="008904C3"/>
    <w:rsid w:val="0089212A"/>
    <w:rsid w:val="0089449C"/>
    <w:rsid w:val="008A4608"/>
    <w:rsid w:val="008A670B"/>
    <w:rsid w:val="008B4F2B"/>
    <w:rsid w:val="008B694E"/>
    <w:rsid w:val="008D279C"/>
    <w:rsid w:val="008D29F4"/>
    <w:rsid w:val="008D590C"/>
    <w:rsid w:val="008D7594"/>
    <w:rsid w:val="008E0DF2"/>
    <w:rsid w:val="008E15BA"/>
    <w:rsid w:val="008E4ABA"/>
    <w:rsid w:val="008F43B1"/>
    <w:rsid w:val="008F7726"/>
    <w:rsid w:val="00903E2A"/>
    <w:rsid w:val="0090607B"/>
    <w:rsid w:val="00913201"/>
    <w:rsid w:val="0091657F"/>
    <w:rsid w:val="00916710"/>
    <w:rsid w:val="00916A79"/>
    <w:rsid w:val="0092273E"/>
    <w:rsid w:val="009265F9"/>
    <w:rsid w:val="00930B3A"/>
    <w:rsid w:val="00941E72"/>
    <w:rsid w:val="00943621"/>
    <w:rsid w:val="00947784"/>
    <w:rsid w:val="00955256"/>
    <w:rsid w:val="00956B66"/>
    <w:rsid w:val="009628DD"/>
    <w:rsid w:val="00967C55"/>
    <w:rsid w:val="009722D5"/>
    <w:rsid w:val="009725CA"/>
    <w:rsid w:val="00972B7C"/>
    <w:rsid w:val="00976092"/>
    <w:rsid w:val="009770C6"/>
    <w:rsid w:val="009775F4"/>
    <w:rsid w:val="009800B4"/>
    <w:rsid w:val="00980B56"/>
    <w:rsid w:val="00992BC5"/>
    <w:rsid w:val="00997597"/>
    <w:rsid w:val="00997EC0"/>
    <w:rsid w:val="009A03E9"/>
    <w:rsid w:val="009A0D17"/>
    <w:rsid w:val="009A1322"/>
    <w:rsid w:val="009A2E30"/>
    <w:rsid w:val="009A35F8"/>
    <w:rsid w:val="009A3BAA"/>
    <w:rsid w:val="009A7900"/>
    <w:rsid w:val="009B0CA0"/>
    <w:rsid w:val="009B17F4"/>
    <w:rsid w:val="009C10CE"/>
    <w:rsid w:val="009D093C"/>
    <w:rsid w:val="009D09B3"/>
    <w:rsid w:val="009D2764"/>
    <w:rsid w:val="009D40EB"/>
    <w:rsid w:val="009D44E4"/>
    <w:rsid w:val="009D5A15"/>
    <w:rsid w:val="009D6F96"/>
    <w:rsid w:val="009D7CA7"/>
    <w:rsid w:val="009E435D"/>
    <w:rsid w:val="009E7A51"/>
    <w:rsid w:val="009F1891"/>
    <w:rsid w:val="009F6A71"/>
    <w:rsid w:val="00A03101"/>
    <w:rsid w:val="00A03EAC"/>
    <w:rsid w:val="00A04129"/>
    <w:rsid w:val="00A04141"/>
    <w:rsid w:val="00A07395"/>
    <w:rsid w:val="00A1220C"/>
    <w:rsid w:val="00A14D90"/>
    <w:rsid w:val="00A162E5"/>
    <w:rsid w:val="00A27A4F"/>
    <w:rsid w:val="00A31098"/>
    <w:rsid w:val="00A3352E"/>
    <w:rsid w:val="00A34E66"/>
    <w:rsid w:val="00A36DD7"/>
    <w:rsid w:val="00A435B7"/>
    <w:rsid w:val="00A50956"/>
    <w:rsid w:val="00A575C0"/>
    <w:rsid w:val="00A64224"/>
    <w:rsid w:val="00A64AFA"/>
    <w:rsid w:val="00A75DBB"/>
    <w:rsid w:val="00A90128"/>
    <w:rsid w:val="00A9020C"/>
    <w:rsid w:val="00A902C3"/>
    <w:rsid w:val="00A92D4B"/>
    <w:rsid w:val="00A958D2"/>
    <w:rsid w:val="00A95D66"/>
    <w:rsid w:val="00A976D2"/>
    <w:rsid w:val="00AA24F4"/>
    <w:rsid w:val="00AB17E4"/>
    <w:rsid w:val="00AB6832"/>
    <w:rsid w:val="00AC2350"/>
    <w:rsid w:val="00AC3F00"/>
    <w:rsid w:val="00AC4B65"/>
    <w:rsid w:val="00AD1B5B"/>
    <w:rsid w:val="00AD47EF"/>
    <w:rsid w:val="00AD4BD4"/>
    <w:rsid w:val="00AD58B5"/>
    <w:rsid w:val="00AE302A"/>
    <w:rsid w:val="00AE516C"/>
    <w:rsid w:val="00AF019A"/>
    <w:rsid w:val="00AF66BB"/>
    <w:rsid w:val="00B01825"/>
    <w:rsid w:val="00B035EA"/>
    <w:rsid w:val="00B071B5"/>
    <w:rsid w:val="00B10F0A"/>
    <w:rsid w:val="00B23A2F"/>
    <w:rsid w:val="00B26750"/>
    <w:rsid w:val="00B320A8"/>
    <w:rsid w:val="00B34D7A"/>
    <w:rsid w:val="00B35636"/>
    <w:rsid w:val="00B41A4C"/>
    <w:rsid w:val="00B507F0"/>
    <w:rsid w:val="00B512C0"/>
    <w:rsid w:val="00B51B3D"/>
    <w:rsid w:val="00B52825"/>
    <w:rsid w:val="00B536DB"/>
    <w:rsid w:val="00B66C52"/>
    <w:rsid w:val="00B70B50"/>
    <w:rsid w:val="00B71621"/>
    <w:rsid w:val="00B73AF4"/>
    <w:rsid w:val="00B75757"/>
    <w:rsid w:val="00B75870"/>
    <w:rsid w:val="00B813B1"/>
    <w:rsid w:val="00B82E90"/>
    <w:rsid w:val="00B837B9"/>
    <w:rsid w:val="00B8470F"/>
    <w:rsid w:val="00B85AA8"/>
    <w:rsid w:val="00B87CD8"/>
    <w:rsid w:val="00B92181"/>
    <w:rsid w:val="00BA08C1"/>
    <w:rsid w:val="00BA6CCB"/>
    <w:rsid w:val="00BB48DE"/>
    <w:rsid w:val="00BB6A41"/>
    <w:rsid w:val="00BB6BFE"/>
    <w:rsid w:val="00BB737B"/>
    <w:rsid w:val="00BB79F3"/>
    <w:rsid w:val="00BC225F"/>
    <w:rsid w:val="00BC3B17"/>
    <w:rsid w:val="00BC6DEE"/>
    <w:rsid w:val="00BD54AE"/>
    <w:rsid w:val="00BD5A1B"/>
    <w:rsid w:val="00BD7B14"/>
    <w:rsid w:val="00BE199E"/>
    <w:rsid w:val="00BE3550"/>
    <w:rsid w:val="00BE6C9E"/>
    <w:rsid w:val="00BE7654"/>
    <w:rsid w:val="00BF097A"/>
    <w:rsid w:val="00BF2906"/>
    <w:rsid w:val="00BF2FBA"/>
    <w:rsid w:val="00BF5C49"/>
    <w:rsid w:val="00C02530"/>
    <w:rsid w:val="00C07D4D"/>
    <w:rsid w:val="00C10748"/>
    <w:rsid w:val="00C118FC"/>
    <w:rsid w:val="00C1215E"/>
    <w:rsid w:val="00C12DAF"/>
    <w:rsid w:val="00C14169"/>
    <w:rsid w:val="00C1468E"/>
    <w:rsid w:val="00C20617"/>
    <w:rsid w:val="00C214BE"/>
    <w:rsid w:val="00C231F2"/>
    <w:rsid w:val="00C24EC0"/>
    <w:rsid w:val="00C25390"/>
    <w:rsid w:val="00C27B19"/>
    <w:rsid w:val="00C310F9"/>
    <w:rsid w:val="00C32379"/>
    <w:rsid w:val="00C3591E"/>
    <w:rsid w:val="00C36509"/>
    <w:rsid w:val="00C40FA7"/>
    <w:rsid w:val="00C467A7"/>
    <w:rsid w:val="00C468CE"/>
    <w:rsid w:val="00C46A2F"/>
    <w:rsid w:val="00C55295"/>
    <w:rsid w:val="00C558CE"/>
    <w:rsid w:val="00C56216"/>
    <w:rsid w:val="00C60DB8"/>
    <w:rsid w:val="00C61D8D"/>
    <w:rsid w:val="00C636B2"/>
    <w:rsid w:val="00C718EC"/>
    <w:rsid w:val="00C76A57"/>
    <w:rsid w:val="00C8095A"/>
    <w:rsid w:val="00C8273E"/>
    <w:rsid w:val="00CA02D0"/>
    <w:rsid w:val="00CA07C9"/>
    <w:rsid w:val="00CA0E63"/>
    <w:rsid w:val="00CA0EC4"/>
    <w:rsid w:val="00CA347F"/>
    <w:rsid w:val="00CB3D19"/>
    <w:rsid w:val="00CC0A16"/>
    <w:rsid w:val="00CC68F8"/>
    <w:rsid w:val="00CD0ED0"/>
    <w:rsid w:val="00CD3AD5"/>
    <w:rsid w:val="00CD3E25"/>
    <w:rsid w:val="00CD6280"/>
    <w:rsid w:val="00CE2E01"/>
    <w:rsid w:val="00CE47E4"/>
    <w:rsid w:val="00CE47E6"/>
    <w:rsid w:val="00CF3185"/>
    <w:rsid w:val="00CF3C51"/>
    <w:rsid w:val="00CF690E"/>
    <w:rsid w:val="00CF7A5F"/>
    <w:rsid w:val="00D12B6A"/>
    <w:rsid w:val="00D14521"/>
    <w:rsid w:val="00D22349"/>
    <w:rsid w:val="00D22E40"/>
    <w:rsid w:val="00D265E5"/>
    <w:rsid w:val="00D30266"/>
    <w:rsid w:val="00D340DE"/>
    <w:rsid w:val="00D36061"/>
    <w:rsid w:val="00D41517"/>
    <w:rsid w:val="00D41983"/>
    <w:rsid w:val="00D44921"/>
    <w:rsid w:val="00D45AED"/>
    <w:rsid w:val="00D50921"/>
    <w:rsid w:val="00D52EFD"/>
    <w:rsid w:val="00D5456A"/>
    <w:rsid w:val="00D54BA8"/>
    <w:rsid w:val="00D5578D"/>
    <w:rsid w:val="00D7025E"/>
    <w:rsid w:val="00D77686"/>
    <w:rsid w:val="00D87DBA"/>
    <w:rsid w:val="00D90985"/>
    <w:rsid w:val="00D942BB"/>
    <w:rsid w:val="00D96962"/>
    <w:rsid w:val="00DA3AAA"/>
    <w:rsid w:val="00DA5552"/>
    <w:rsid w:val="00DA5A5A"/>
    <w:rsid w:val="00DA6001"/>
    <w:rsid w:val="00DB4A88"/>
    <w:rsid w:val="00DB6B73"/>
    <w:rsid w:val="00DC1A13"/>
    <w:rsid w:val="00DC4BC7"/>
    <w:rsid w:val="00DC53F4"/>
    <w:rsid w:val="00DC679D"/>
    <w:rsid w:val="00DC7971"/>
    <w:rsid w:val="00DD0882"/>
    <w:rsid w:val="00E02B5A"/>
    <w:rsid w:val="00E02F73"/>
    <w:rsid w:val="00E0690C"/>
    <w:rsid w:val="00E06A3A"/>
    <w:rsid w:val="00E06BE5"/>
    <w:rsid w:val="00E12107"/>
    <w:rsid w:val="00E13C54"/>
    <w:rsid w:val="00E14997"/>
    <w:rsid w:val="00E16C9F"/>
    <w:rsid w:val="00E2184B"/>
    <w:rsid w:val="00E251BA"/>
    <w:rsid w:val="00E25A1F"/>
    <w:rsid w:val="00E31676"/>
    <w:rsid w:val="00E3571B"/>
    <w:rsid w:val="00E364E7"/>
    <w:rsid w:val="00E366B0"/>
    <w:rsid w:val="00E37DB7"/>
    <w:rsid w:val="00E41300"/>
    <w:rsid w:val="00E42D2A"/>
    <w:rsid w:val="00E43673"/>
    <w:rsid w:val="00E4379D"/>
    <w:rsid w:val="00E53710"/>
    <w:rsid w:val="00E57E12"/>
    <w:rsid w:val="00E64BD9"/>
    <w:rsid w:val="00E65D1B"/>
    <w:rsid w:val="00E717D0"/>
    <w:rsid w:val="00E74F44"/>
    <w:rsid w:val="00E80448"/>
    <w:rsid w:val="00E91383"/>
    <w:rsid w:val="00E934B2"/>
    <w:rsid w:val="00E93601"/>
    <w:rsid w:val="00E93FBE"/>
    <w:rsid w:val="00EA3D53"/>
    <w:rsid w:val="00EA4848"/>
    <w:rsid w:val="00EA58EB"/>
    <w:rsid w:val="00EA6957"/>
    <w:rsid w:val="00EB077C"/>
    <w:rsid w:val="00EB24F4"/>
    <w:rsid w:val="00EB293F"/>
    <w:rsid w:val="00EB4736"/>
    <w:rsid w:val="00EC0F52"/>
    <w:rsid w:val="00EC3212"/>
    <w:rsid w:val="00EC61E2"/>
    <w:rsid w:val="00EC7CC4"/>
    <w:rsid w:val="00ED0CC7"/>
    <w:rsid w:val="00ED30F2"/>
    <w:rsid w:val="00ED3C34"/>
    <w:rsid w:val="00ED642A"/>
    <w:rsid w:val="00ED6D7D"/>
    <w:rsid w:val="00EE3F1D"/>
    <w:rsid w:val="00EE585E"/>
    <w:rsid w:val="00EE7F2F"/>
    <w:rsid w:val="00EF0ED1"/>
    <w:rsid w:val="00EF79FB"/>
    <w:rsid w:val="00F01232"/>
    <w:rsid w:val="00F057C6"/>
    <w:rsid w:val="00F071B9"/>
    <w:rsid w:val="00F173A9"/>
    <w:rsid w:val="00F21058"/>
    <w:rsid w:val="00F213F9"/>
    <w:rsid w:val="00F21E18"/>
    <w:rsid w:val="00F25865"/>
    <w:rsid w:val="00F30F19"/>
    <w:rsid w:val="00F37127"/>
    <w:rsid w:val="00F4635E"/>
    <w:rsid w:val="00F4710A"/>
    <w:rsid w:val="00F50C64"/>
    <w:rsid w:val="00F53252"/>
    <w:rsid w:val="00F63E80"/>
    <w:rsid w:val="00F6670C"/>
    <w:rsid w:val="00F676BC"/>
    <w:rsid w:val="00F765BF"/>
    <w:rsid w:val="00F76662"/>
    <w:rsid w:val="00F81EF8"/>
    <w:rsid w:val="00F8263A"/>
    <w:rsid w:val="00F83F1F"/>
    <w:rsid w:val="00F86F3D"/>
    <w:rsid w:val="00F903F6"/>
    <w:rsid w:val="00F9180F"/>
    <w:rsid w:val="00F928C0"/>
    <w:rsid w:val="00F95474"/>
    <w:rsid w:val="00FA28FD"/>
    <w:rsid w:val="00FA4B81"/>
    <w:rsid w:val="00FA66D1"/>
    <w:rsid w:val="00FB205E"/>
    <w:rsid w:val="00FB49F2"/>
    <w:rsid w:val="00FB6C74"/>
    <w:rsid w:val="00FB7881"/>
    <w:rsid w:val="00FC1CC0"/>
    <w:rsid w:val="00FC3755"/>
    <w:rsid w:val="00FC7368"/>
    <w:rsid w:val="00FD2915"/>
    <w:rsid w:val="00FE5B8A"/>
    <w:rsid w:val="00FE6C76"/>
    <w:rsid w:val="00FF5C98"/>
    <w:rsid w:val="00FF616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7DC7-9BC1-4210-BA1E-4F9A1E04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Radoslav Passia</cp:lastModifiedBy>
  <cp:revision>2</cp:revision>
  <dcterms:created xsi:type="dcterms:W3CDTF">2024-12-15T18:31:00Z</dcterms:created>
  <dcterms:modified xsi:type="dcterms:W3CDTF">2024-12-15T18:31:00Z</dcterms:modified>
</cp:coreProperties>
</file>